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E8" w:rsidRDefault="00710DE8" w:rsidP="00397C64">
      <w:pPr>
        <w:pStyle w:val="Ttulo2"/>
        <w:spacing w:before="91" w:line="441" w:lineRule="auto"/>
        <w:ind w:left="0" w:right="268"/>
        <w:rPr>
          <w:rStyle w:val="Forte"/>
        </w:rPr>
      </w:pPr>
      <w:r>
        <w:rPr>
          <w:rStyle w:val="Forte"/>
        </w:rPr>
        <w:t>Seleção de Bolsistas (Demanda Social) do Programa de Pós-Graduação em Ciências Veterinárias</w:t>
      </w:r>
    </w:p>
    <w:p w:rsidR="00710DE8" w:rsidRDefault="00DF3D0C" w:rsidP="00710DE8">
      <w:pPr>
        <w:pStyle w:val="Ttulo2"/>
        <w:spacing w:before="91" w:line="441" w:lineRule="auto"/>
        <w:ind w:right="268"/>
        <w:rPr>
          <w:spacing w:val="-47"/>
        </w:rPr>
      </w:pPr>
      <w:r>
        <w:rPr>
          <w:spacing w:val="-1"/>
        </w:rPr>
        <w:t>Edital</w:t>
      </w:r>
      <w:r>
        <w:rPr>
          <w:spacing w:val="-9"/>
        </w:rPr>
        <w:t xml:space="preserve"> </w:t>
      </w:r>
      <w:r w:rsidR="00397C64">
        <w:rPr>
          <w:spacing w:val="-1"/>
        </w:rPr>
        <w:t xml:space="preserve">PPGCVET </w:t>
      </w:r>
      <w:r>
        <w:t>Nº</w:t>
      </w:r>
      <w:r>
        <w:rPr>
          <w:spacing w:val="-8"/>
        </w:rPr>
        <w:t xml:space="preserve"> </w:t>
      </w:r>
      <w:r>
        <w:t>0</w:t>
      </w:r>
      <w:r w:rsidR="00710DE8">
        <w:t>1</w:t>
      </w:r>
      <w:r>
        <w:t>/202</w:t>
      </w:r>
      <w:r w:rsidR="00710DE8">
        <w:t>2</w:t>
      </w:r>
      <w:r>
        <w:rPr>
          <w:spacing w:val="-47"/>
        </w:rPr>
        <w:t xml:space="preserve"> </w:t>
      </w:r>
    </w:p>
    <w:p w:rsidR="00DF3D0C" w:rsidRDefault="00DF3D0C" w:rsidP="00710DE8">
      <w:pPr>
        <w:pStyle w:val="Ttulo2"/>
        <w:spacing w:before="91" w:line="441" w:lineRule="auto"/>
        <w:ind w:right="268"/>
      </w:pPr>
      <w:r>
        <w:t>ANEXO</w:t>
      </w:r>
      <w:r>
        <w:rPr>
          <w:spacing w:val="-2"/>
        </w:rPr>
        <w:t xml:space="preserve"> </w:t>
      </w:r>
      <w:r w:rsidR="00710DE8">
        <w:t>I</w:t>
      </w:r>
    </w:p>
    <w:p w:rsidR="00710DE8" w:rsidRPr="00315B45" w:rsidRDefault="00DF3D0C" w:rsidP="00710DE8">
      <w:pPr>
        <w:spacing w:line="441" w:lineRule="auto"/>
        <w:ind w:left="119" w:right="268"/>
        <w:rPr>
          <w:rFonts w:ascii="Times New Roman" w:hAnsi="Times New Roman"/>
          <w:b/>
          <w:color w:val="FF0000"/>
          <w:spacing w:val="1"/>
          <w:sz w:val="24"/>
        </w:rPr>
      </w:pPr>
      <w:r w:rsidRPr="00315B45">
        <w:rPr>
          <w:rFonts w:ascii="Times New Roman" w:hAnsi="Times New Roman"/>
          <w:b/>
          <w:sz w:val="24"/>
          <w:szCs w:val="24"/>
        </w:rPr>
        <w:t>FORMULÁRIO DE ANÁLISE CURRICULAR</w:t>
      </w:r>
      <w:r w:rsidRPr="00315B45">
        <w:rPr>
          <w:rFonts w:ascii="Times New Roman" w:hAnsi="Times New Roman"/>
          <w:b/>
          <w:sz w:val="24"/>
        </w:rPr>
        <w:t xml:space="preserve"> – </w:t>
      </w:r>
      <w:r w:rsidRPr="00315B45">
        <w:rPr>
          <w:rFonts w:ascii="Times New Roman" w:hAnsi="Times New Roman"/>
          <w:b/>
          <w:color w:val="FF0000"/>
          <w:sz w:val="24"/>
        </w:rPr>
        <w:t>a partir de janeiro de 2017</w:t>
      </w:r>
      <w:r w:rsidRPr="00315B45">
        <w:rPr>
          <w:rFonts w:ascii="Times New Roman" w:hAnsi="Times New Roman"/>
          <w:b/>
          <w:color w:val="FF0000"/>
          <w:spacing w:val="1"/>
          <w:sz w:val="24"/>
        </w:rPr>
        <w:t xml:space="preserve"> </w:t>
      </w:r>
    </w:p>
    <w:p w:rsidR="00DF3D0C" w:rsidRDefault="00DF3D0C" w:rsidP="00710DE8">
      <w:pPr>
        <w:spacing w:line="441" w:lineRule="auto"/>
        <w:ind w:left="119" w:right="268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-1"/>
          <w:sz w:val="20"/>
        </w:rPr>
        <w:t>NOME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CANDIDATO: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u w:val="single"/>
        </w:rPr>
        <w:tab/>
      </w:r>
      <w:r w:rsidR="00710DE8">
        <w:rPr>
          <w:rFonts w:ascii="Times New Roman" w:hAnsi="Times New Roman"/>
          <w:spacing w:val="-1"/>
          <w:sz w:val="20"/>
          <w:u w:val="single"/>
        </w:rPr>
        <w:t>___________________________________________________________________________</w:t>
      </w:r>
    </w:p>
    <w:p w:rsidR="00DF3D0C" w:rsidRDefault="00DF3D0C" w:rsidP="00DF3D0C">
      <w:pPr>
        <w:pStyle w:val="Ttulo2"/>
        <w:spacing w:before="4" w:line="232" w:lineRule="auto"/>
        <w:ind w:right="688"/>
      </w:pPr>
      <w:r>
        <w:t>O(a)</w:t>
      </w:r>
      <w:r>
        <w:rPr>
          <w:spacing w:val="-6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relacionar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realizadas,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2017,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coluna</w:t>
      </w:r>
      <w:r>
        <w:rPr>
          <w:spacing w:val="-5"/>
        </w:rPr>
        <w:t xml:space="preserve"> </w:t>
      </w:r>
      <w:r>
        <w:t>“ATIVIDADE”</w:t>
      </w:r>
      <w:r>
        <w:rPr>
          <w:spacing w:val="-5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PREENCHER a coluna “nº do item” e a coluna “Total de pontos”. Além disso, DEVERÁ apresentar as comprovações</w:t>
      </w:r>
      <w:r>
        <w:rPr>
          <w:spacing w:val="-47"/>
        </w:rPr>
        <w:t xml:space="preserve"> </w:t>
      </w:r>
      <w:r>
        <w:t>identificadas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aparecem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I.</w:t>
      </w:r>
      <w:r w:rsidR="00715630">
        <w:t xml:space="preserve"> </w:t>
      </w:r>
      <w:r w:rsidR="00715630" w:rsidRPr="00715630">
        <w:rPr>
          <w:color w:val="FF0000"/>
        </w:rPr>
        <w:t>(Formulários preenchidos fora do padrão ou com comprovações não identificadas e/ou incompletas serão desclassificados)</w:t>
      </w:r>
    </w:p>
    <w:p w:rsidR="00DF3D0C" w:rsidRDefault="00DF3D0C" w:rsidP="00DF3D0C">
      <w:pPr>
        <w:pStyle w:val="Corpodetexto"/>
        <w:spacing w:before="2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1741"/>
        <w:gridCol w:w="1169"/>
        <w:gridCol w:w="1107"/>
      </w:tblGrid>
      <w:tr w:rsidR="00DF3D0C" w:rsidTr="00710DE8">
        <w:trPr>
          <w:trHeight w:val="442"/>
        </w:trPr>
        <w:tc>
          <w:tcPr>
            <w:tcW w:w="6431" w:type="dxa"/>
          </w:tcPr>
          <w:p w:rsidR="00DF3D0C" w:rsidRDefault="00DF3D0C" w:rsidP="00710DE8">
            <w:pPr>
              <w:pStyle w:val="TableParagraph"/>
              <w:spacing w:before="112"/>
              <w:ind w:left="2833" w:right="28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Atividade</w:t>
            </w: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spacing w:before="112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spacing w:before="95"/>
              <w:ind w:left="2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position w:val="7"/>
                <w:sz w:val="15"/>
              </w:rPr>
              <w:t>o</w:t>
            </w:r>
            <w:r>
              <w:rPr>
                <w:rFonts w:ascii="Calibri"/>
                <w:b/>
                <w:spacing w:val="8"/>
                <w:position w:val="7"/>
                <w:sz w:val="15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Itens</w:t>
            </w: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ind w:left="25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</w:p>
          <w:p w:rsidR="00DF3D0C" w:rsidRDefault="00DF3D0C" w:rsidP="00710DE8">
            <w:pPr>
              <w:pStyle w:val="TableParagraph"/>
              <w:spacing w:before="4" w:line="199" w:lineRule="exact"/>
              <w:ind w:left="2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pontos</w:t>
            </w:r>
          </w:p>
        </w:tc>
      </w:tr>
      <w:tr w:rsidR="00DF3D0C" w:rsidTr="00710DE8">
        <w:trPr>
          <w:trHeight w:val="4223"/>
        </w:trPr>
        <w:tc>
          <w:tcPr>
            <w:tcW w:w="6431" w:type="dxa"/>
          </w:tcPr>
          <w:p w:rsidR="00DF3D0C" w:rsidRDefault="00DF3D0C" w:rsidP="00710DE8">
            <w:pPr>
              <w:pStyle w:val="TableParagraph"/>
              <w:spacing w:before="189" w:line="232" w:lineRule="auto"/>
              <w:ind w:left="507" w:right="236" w:hanging="200"/>
              <w:rPr>
                <w:b/>
                <w:sz w:val="20"/>
              </w:rPr>
            </w:pPr>
            <w:r>
              <w:rPr>
                <w:sz w:val="20"/>
              </w:rPr>
              <w:t xml:space="preserve">1. </w:t>
            </w:r>
            <w:r w:rsidRPr="00A119D4">
              <w:rPr>
                <w:b/>
                <w:sz w:val="20"/>
              </w:rPr>
              <w:t>ARTIGO PUBLICADO OU ACEITO PARA PUBLICAÇÃO EM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PERIÓDICOS CIENTÍFICOS ESPECIALIZADOS NACIONAIS OU</w:t>
            </w:r>
            <w:r w:rsidRPr="00A119D4">
              <w:rPr>
                <w:b/>
                <w:spacing w:val="-4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ESTRANGEIROS COM CORPO EDITORIAL</w:t>
            </w:r>
            <w:r>
              <w:rPr>
                <w:sz w:val="20"/>
              </w:rPr>
              <w:t xml:space="preserve"> – </w:t>
            </w:r>
            <w:r w:rsidRPr="00A119D4">
              <w:rPr>
                <w:sz w:val="20"/>
              </w:rPr>
              <w:t>ÁREA DE</w:t>
            </w:r>
            <w:r w:rsidRPr="00A119D4">
              <w:rPr>
                <w:spacing w:val="1"/>
                <w:sz w:val="20"/>
              </w:rPr>
              <w:t xml:space="preserve"> </w:t>
            </w:r>
            <w:r w:rsidRPr="00A119D4">
              <w:rPr>
                <w:sz w:val="20"/>
              </w:rPr>
              <w:t>MEDICINA VETERINÁRIA (SERÁ UTILIZADO O ÚLTIMO</w:t>
            </w:r>
            <w:r w:rsidRPr="00A119D4">
              <w:rPr>
                <w:spacing w:val="1"/>
                <w:sz w:val="20"/>
              </w:rPr>
              <w:t xml:space="preserve"> </w:t>
            </w:r>
            <w:r w:rsidRPr="00A119D4">
              <w:rPr>
                <w:sz w:val="20"/>
              </w:rPr>
              <w:t>QUALIS-CAPES DISPONIBILIZADO PELA ÁREA DE</w:t>
            </w:r>
            <w:r w:rsidRPr="00A119D4">
              <w:rPr>
                <w:spacing w:val="1"/>
                <w:sz w:val="20"/>
              </w:rPr>
              <w:t xml:space="preserve"> </w:t>
            </w:r>
            <w:r w:rsidRPr="00A119D4">
              <w:rPr>
                <w:sz w:val="20"/>
              </w:rPr>
              <w:t>MEDICINA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VETERINÁRIA).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(Não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artigos completos publicados em Anais de Congresso, mesmo 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Periódicos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Especializados)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ARTIGO).</w:t>
            </w:r>
          </w:p>
          <w:p w:rsidR="00DF3D0C" w:rsidRDefault="00DF3D0C" w:rsidP="00710DE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707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ACEITO,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110"/>
              <w:rPr>
                <w:sz w:val="20"/>
              </w:rPr>
            </w:pPr>
            <w:r>
              <w:rPr>
                <w:sz w:val="20"/>
              </w:rPr>
              <w:t>DEFINITIVO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OUTRAS FORMAS DE COMPROVAÇÃO, POR EXEMPLO,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:rsidR="00DF3D0C" w:rsidRDefault="00DF3D0C" w:rsidP="00710DE8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PUBLICADOS).</w:t>
            </w:r>
          </w:p>
          <w:p w:rsidR="00DF3D0C" w:rsidRDefault="00DF3D0C" w:rsidP="00710DE8">
            <w:pPr>
              <w:pStyle w:val="TableParagraph"/>
              <w:spacing w:line="232" w:lineRule="auto"/>
              <w:ind w:left="9" w:right="119"/>
              <w:rPr>
                <w:sz w:val="20"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119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CAPES-2013-2016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Veterinária)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publicação.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B5</w:t>
            </w:r>
          </w:p>
          <w:p w:rsidR="00DF3D0C" w:rsidRDefault="00DF3D0C" w:rsidP="00710DE8">
            <w:pPr>
              <w:pStyle w:val="TableParagraph"/>
              <w:ind w:left="9"/>
              <w:rPr>
                <w:b/>
                <w:sz w:val="20"/>
              </w:rPr>
            </w:pPr>
          </w:p>
          <w:p w:rsidR="00DF3D0C" w:rsidRPr="001B39AA" w:rsidRDefault="00DF3D0C" w:rsidP="00710DE8">
            <w:pPr>
              <w:pStyle w:val="TableParagraph"/>
              <w:ind w:left="9"/>
              <w:rPr>
                <w:b/>
                <w:sz w:val="12"/>
              </w:rPr>
            </w:pPr>
          </w:p>
          <w:p w:rsidR="00DF3D0C" w:rsidRDefault="00DF3D0C" w:rsidP="00710DE8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APRESENTAM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293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ULTIMO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QUALIS-CAPES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MEDICINA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VETERINÁRIA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DISPONIBILIZADOS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387"/>
              <w:rPr>
                <w:sz w:val="20"/>
              </w:rPr>
            </w:pPr>
            <w:r>
              <w:rPr>
                <w:sz w:val="20"/>
              </w:rPr>
              <w:t>OFICIALMENTE,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425"/>
              <w:rPr>
                <w:sz w:val="20"/>
              </w:rPr>
            </w:pPr>
            <w:r>
              <w:rPr>
                <w:sz w:val="20"/>
              </w:rPr>
              <w:t>TABELA encontrada: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http://capes.gov.br/images/stories/download/avaliacao/relatorios-finais-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quadrienal-2017/20122017-MEDICINA-VETERINARIA-quadrienal.pdf):</w:t>
            </w:r>
          </w:p>
          <w:p w:rsidR="00DF3D0C" w:rsidRDefault="00DF3D0C" w:rsidP="00710DE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F3D0C" w:rsidRDefault="00DF3D0C" w:rsidP="00710DE8">
            <w:pPr>
              <w:pStyle w:val="TableParagraph"/>
              <w:spacing w:before="1" w:line="232" w:lineRule="auto"/>
              <w:ind w:left="9" w:right="58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Quadrienal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Veterinária,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2017):</w:t>
            </w:r>
          </w:p>
          <w:p w:rsidR="00DF3D0C" w:rsidRDefault="00DF3D0C" w:rsidP="00710DE8">
            <w:pPr>
              <w:pStyle w:val="TableParagraph"/>
              <w:spacing w:before="195" w:line="441" w:lineRule="auto"/>
              <w:ind w:left="9" w:right="3398"/>
              <w:rPr>
                <w:sz w:val="20"/>
              </w:rPr>
            </w:pPr>
            <w:r>
              <w:rPr>
                <w:sz w:val="20"/>
              </w:rPr>
              <w:t>A1àFator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3,029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2,041</w:t>
            </w:r>
          </w:p>
          <w:p w:rsidR="00DF3D0C" w:rsidRDefault="00DF3D0C" w:rsidP="00710DE8">
            <w:pPr>
              <w:pStyle w:val="TableParagraph"/>
              <w:spacing w:line="441" w:lineRule="auto"/>
              <w:ind w:left="9" w:right="3686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0,206</w:t>
            </w:r>
          </w:p>
          <w:p w:rsidR="00DF3D0C" w:rsidRDefault="00DF3D0C" w:rsidP="00710DE8">
            <w:pPr>
              <w:pStyle w:val="TableParagraph"/>
              <w:spacing w:line="230" w:lineRule="exact"/>
              <w:ind w:left="9"/>
              <w:rPr>
                <w:sz w:val="20"/>
              </w:rPr>
            </w:pP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indexadores*</w:t>
            </w:r>
          </w:p>
          <w:p w:rsidR="00DF3D0C" w:rsidRDefault="00DF3D0C" w:rsidP="00710DE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F3D0C" w:rsidRDefault="00DF3D0C" w:rsidP="00710DE8">
            <w:pPr>
              <w:pStyle w:val="TableParagraph"/>
              <w:spacing w:line="227" w:lineRule="exact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JCR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Web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Thompson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Reuters.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20"/>
                <w:u w:val="single"/>
              </w:rPr>
              <w:t>Bases</w:t>
            </w:r>
            <w:r>
              <w:rPr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indexadoras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PubMed,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Scielo,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CABI,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Biological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abstracts,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Zoological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Records,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SJR,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Google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Schoolar.</w:t>
            </w:r>
          </w:p>
          <w:p w:rsidR="00DF3D0C" w:rsidRDefault="00DF3D0C" w:rsidP="00710DE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F3D0C" w:rsidRPr="00397C64" w:rsidRDefault="00715630" w:rsidP="00715630">
            <w:pPr>
              <w:pStyle w:val="TableParagraph"/>
              <w:spacing w:line="232" w:lineRule="auto"/>
              <w:ind w:left="9" w:right="538"/>
              <w:jc w:val="both"/>
              <w:rPr>
                <w:b/>
                <w:sz w:val="20"/>
              </w:rPr>
            </w:pPr>
            <w:r w:rsidRPr="00397C64">
              <w:rPr>
                <w:b/>
                <w:sz w:val="20"/>
              </w:rPr>
              <w:t xml:space="preserve">Incluir nos comprovantes a </w:t>
            </w:r>
            <w:r w:rsidR="00DF3D0C" w:rsidRPr="00397C64">
              <w:rPr>
                <w:b/>
                <w:sz w:val="20"/>
              </w:rPr>
              <w:t>comprovação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do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FATOR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DE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IMPACTO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de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acordo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com</w:t>
            </w:r>
            <w:r w:rsidR="00DF3D0C" w:rsidRPr="00397C64">
              <w:rPr>
                <w:b/>
                <w:spacing w:val="-9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JCR</w:t>
            </w:r>
            <w:r w:rsidR="00DF3D0C" w:rsidRPr="00397C64">
              <w:rPr>
                <w:b/>
                <w:spacing w:val="-10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da</w:t>
            </w:r>
            <w:r w:rsidR="00DF3D0C" w:rsidRPr="00397C64">
              <w:rPr>
                <w:b/>
                <w:spacing w:val="-47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Revista</w:t>
            </w:r>
            <w:r w:rsidR="00DF3D0C" w:rsidRPr="00397C64">
              <w:rPr>
                <w:b/>
                <w:spacing w:val="-2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e/ou</w:t>
            </w:r>
            <w:r w:rsidR="00DF3D0C" w:rsidRPr="00397C64">
              <w:rPr>
                <w:b/>
                <w:spacing w:val="-1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BASES</w:t>
            </w:r>
            <w:r w:rsidR="00DF3D0C" w:rsidRPr="00397C64">
              <w:rPr>
                <w:b/>
                <w:spacing w:val="-1"/>
                <w:sz w:val="20"/>
              </w:rPr>
              <w:t xml:space="preserve"> </w:t>
            </w:r>
            <w:r w:rsidR="00DF3D0C" w:rsidRPr="00397C64">
              <w:rPr>
                <w:b/>
                <w:sz w:val="20"/>
              </w:rPr>
              <w:t>INDEXADORAS.</w:t>
            </w:r>
          </w:p>
          <w:p w:rsidR="00DF3D0C" w:rsidRDefault="00DF3D0C" w:rsidP="00710DE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F3D0C" w:rsidRDefault="00DF3D0C" w:rsidP="00710DE8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aqui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(indicando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comprobatório).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Adicionar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coluna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“Pontos”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Qualis.</w:t>
            </w:r>
          </w:p>
          <w:p w:rsidR="00DF3D0C" w:rsidRDefault="00DF3D0C" w:rsidP="00710DE8">
            <w:pPr>
              <w:pStyle w:val="TableParagraph"/>
              <w:spacing w:line="227" w:lineRule="exact"/>
              <w:ind w:left="9"/>
              <w:rPr>
                <w:sz w:val="20"/>
              </w:rPr>
            </w:pP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spacing w:line="489" w:lineRule="auto"/>
              <w:ind w:left="298" w:hanging="26"/>
              <w:rPr>
                <w:rFonts w:ascii="Calibri" w:hAnsi="Calibri"/>
                <w:b/>
                <w:sz w:val="18"/>
              </w:rPr>
            </w:pPr>
            <w:r w:rsidRPr="00FF0B1C">
              <w:rPr>
                <w:rFonts w:ascii="Calibri" w:hAnsi="Calibri"/>
                <w:b/>
                <w:sz w:val="18"/>
              </w:rPr>
              <w:t>Qualis A1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100</w:t>
            </w:r>
            <w:r w:rsidRPr="00FF0B1C"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A2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85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B1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70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B2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55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B3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-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40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B4</w:t>
            </w:r>
            <w:r w:rsidRPr="00FF0B1C"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25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Qualis</w:t>
            </w:r>
            <w:r w:rsidRPr="00FF0B1C"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B5*</w:t>
            </w:r>
            <w:r w:rsidRPr="00FF0B1C"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–</w:t>
            </w:r>
            <w:r w:rsidRPr="00FF0B1C"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 w:rsidRPr="00FF0B1C">
              <w:rPr>
                <w:rFonts w:ascii="Calibri" w:hAnsi="Calibri"/>
                <w:b/>
                <w:sz w:val="18"/>
              </w:rPr>
              <w:t>5</w:t>
            </w:r>
          </w:p>
          <w:p w:rsidR="00DF3D0C" w:rsidRPr="00FF0B1C" w:rsidRDefault="00DF3D0C" w:rsidP="00710DE8">
            <w:pPr>
              <w:pStyle w:val="TableParagraph"/>
              <w:spacing w:line="184" w:lineRule="exact"/>
              <w:ind w:left="9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(a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pontuação</w:t>
            </w:r>
          </w:p>
          <w:p w:rsidR="00DF3D0C" w:rsidRDefault="00DF3D0C" w:rsidP="00710DE8">
            <w:pPr>
              <w:pStyle w:val="TableParagraph"/>
              <w:spacing w:before="2" w:line="232" w:lineRule="auto"/>
              <w:ind w:left="9" w:right="36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poderá</w:t>
            </w:r>
            <w:r w:rsidRPr="00FF0B1C">
              <w:rPr>
                <w:b/>
                <w:spacing w:val="-1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ser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alterada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 acordo com o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 Vigente no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momento da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avaliação)</w:t>
            </w:r>
          </w:p>
          <w:p w:rsidR="00715630" w:rsidRDefault="00715630" w:rsidP="00710DE8">
            <w:pPr>
              <w:pStyle w:val="TableParagraph"/>
              <w:spacing w:before="2" w:line="232" w:lineRule="auto"/>
              <w:ind w:left="9" w:right="36"/>
              <w:rPr>
                <w:b/>
                <w:sz w:val="20"/>
              </w:rPr>
            </w:pPr>
          </w:p>
          <w:p w:rsidR="00715630" w:rsidRPr="00FF0B1C" w:rsidRDefault="00397C64" w:rsidP="00397C64">
            <w:pPr>
              <w:pStyle w:val="TableParagraph"/>
              <w:spacing w:before="2" w:line="232" w:lineRule="auto"/>
              <w:ind w:left="9" w:right="36"/>
              <w:rPr>
                <w:b/>
                <w:sz w:val="20"/>
              </w:rPr>
            </w:pPr>
            <w:r w:rsidRPr="00397C64">
              <w:rPr>
                <w:b/>
                <w:sz w:val="20"/>
              </w:rPr>
              <w:t>Será considerado o JCR, quando a classificação do periódico baseada no JCR for superior)</w:t>
            </w:r>
            <w:r w:rsidRPr="00397C64">
              <w:rPr>
                <w:b/>
                <w:sz w:val="20"/>
              </w:rPr>
              <w:t xml:space="preserve"> </w:t>
            </w:r>
            <w:r w:rsidR="00715630" w:rsidRPr="00715630">
              <w:rPr>
                <w:b/>
                <w:color w:val="FF0000"/>
                <w:sz w:val="20"/>
              </w:rPr>
              <w:t>(</w:t>
            </w:r>
          </w:p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460193" w:rsidTr="00460193">
        <w:trPr>
          <w:trHeight w:val="506"/>
        </w:trPr>
        <w:tc>
          <w:tcPr>
            <w:tcW w:w="6431" w:type="dxa"/>
          </w:tcPr>
          <w:p w:rsidR="00460193" w:rsidRDefault="00460193" w:rsidP="00930066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PATENTES</w:t>
            </w:r>
          </w:p>
        </w:tc>
        <w:tc>
          <w:tcPr>
            <w:tcW w:w="1741" w:type="dxa"/>
          </w:tcPr>
          <w:p w:rsidR="00460193" w:rsidRPr="00FF0B1C" w:rsidRDefault="00460193" w:rsidP="00710DE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69" w:type="dxa"/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1354"/>
        </w:trPr>
        <w:tc>
          <w:tcPr>
            <w:tcW w:w="6431" w:type="dxa"/>
          </w:tcPr>
          <w:p w:rsidR="00DF3D0C" w:rsidRPr="00A119D4" w:rsidRDefault="00DF3D0C" w:rsidP="00DF3D0C">
            <w:pPr>
              <w:pStyle w:val="TableParagraph"/>
              <w:numPr>
                <w:ilvl w:val="1"/>
                <w:numId w:val="9"/>
              </w:numPr>
              <w:spacing w:before="184"/>
              <w:ind w:left="529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PEDIDO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PATENTE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264"/>
              <w:rPr>
                <w:sz w:val="20"/>
              </w:rPr>
            </w:pPr>
            <w:r>
              <w:rPr>
                <w:sz w:val="20"/>
              </w:rPr>
              <w:t>Comprovar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rPr>
                <w:b/>
                <w:sz w:val="20"/>
              </w:rPr>
            </w:pPr>
          </w:p>
          <w:p w:rsidR="00DF3D0C" w:rsidRPr="00FF0B1C" w:rsidRDefault="00DF3D0C" w:rsidP="00710D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F3D0C" w:rsidRPr="00FF0B1C" w:rsidRDefault="00DF3D0C" w:rsidP="00710DE8">
            <w:pPr>
              <w:pStyle w:val="TableParagraph"/>
              <w:ind w:left="76" w:right="51"/>
              <w:jc w:val="center"/>
              <w:rPr>
                <w:rFonts w:ascii="Calibri"/>
                <w:b/>
                <w:sz w:val="20"/>
              </w:rPr>
            </w:pPr>
            <w:r w:rsidRPr="00FF0B1C">
              <w:rPr>
                <w:rFonts w:ascii="Calibri"/>
                <w:b/>
                <w:sz w:val="20"/>
              </w:rPr>
              <w:t>25</w:t>
            </w:r>
            <w:r w:rsidRPr="00FF0B1C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FF0B1C">
              <w:rPr>
                <w:rFonts w:ascii="Calibri"/>
                <w:b/>
                <w:sz w:val="20"/>
              </w:rPr>
              <w:t>pontos</w:t>
            </w:r>
          </w:p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1389"/>
        </w:trPr>
        <w:tc>
          <w:tcPr>
            <w:tcW w:w="6431" w:type="dxa"/>
          </w:tcPr>
          <w:p w:rsidR="00DF3D0C" w:rsidRPr="00A119D4" w:rsidRDefault="00DF3D0C" w:rsidP="00DF3D0C">
            <w:pPr>
              <w:pStyle w:val="TableParagraph"/>
              <w:numPr>
                <w:ilvl w:val="1"/>
                <w:numId w:val="9"/>
              </w:numPr>
              <w:spacing w:before="184"/>
              <w:ind w:left="529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PATENTE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REGISTRADA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264"/>
              <w:rPr>
                <w:sz w:val="20"/>
              </w:rPr>
            </w:pPr>
            <w:r>
              <w:rPr>
                <w:sz w:val="20"/>
              </w:rPr>
              <w:t>Comprovar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INPI</w:t>
            </w: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spacing w:before="113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100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460193" w:rsidTr="00710DE8">
        <w:trPr>
          <w:trHeight w:val="619"/>
        </w:trPr>
        <w:tc>
          <w:tcPr>
            <w:tcW w:w="6431" w:type="dxa"/>
            <w:tcBorders>
              <w:bottom w:val="nil"/>
            </w:tcBorders>
          </w:tcPr>
          <w:p w:rsidR="00460193" w:rsidRDefault="00460193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9D4E57">
              <w:rPr>
                <w:b/>
                <w:sz w:val="20"/>
              </w:rPr>
              <w:t>COMUNICAÇÕES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EM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CONGRESSO</w:t>
            </w:r>
            <w:r w:rsidRPr="009D4E57">
              <w:rPr>
                <w:b/>
                <w:spacing w:val="-5"/>
                <w:sz w:val="20"/>
              </w:rPr>
              <w:t xml:space="preserve"> </w:t>
            </w:r>
            <w:r w:rsidRPr="009D4E57">
              <w:rPr>
                <w:b/>
                <w:sz w:val="20"/>
              </w:rPr>
              <w:t>CIENTÍFICO</w:t>
            </w:r>
          </w:p>
          <w:p w:rsidR="00460193" w:rsidRPr="009D4E57" w:rsidRDefault="00460193" w:rsidP="00460193">
            <w:pPr>
              <w:pStyle w:val="TableParagraph"/>
              <w:spacing w:before="184"/>
              <w:rPr>
                <w:b/>
                <w:sz w:val="20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460193" w:rsidRPr="00FF0B1C" w:rsidRDefault="00460193" w:rsidP="00710DE8">
            <w:pPr>
              <w:pStyle w:val="TableParagraph"/>
              <w:ind w:left="76" w:right="51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1169" w:type="dxa"/>
            <w:tcBorders>
              <w:bottom w:val="nil"/>
            </w:tcBorders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619"/>
        </w:trPr>
        <w:tc>
          <w:tcPr>
            <w:tcW w:w="6431" w:type="dxa"/>
            <w:tcBorders>
              <w:bottom w:val="nil"/>
            </w:tcBorders>
          </w:tcPr>
          <w:p w:rsidR="00460193" w:rsidRDefault="00460193" w:rsidP="00460193">
            <w:pPr>
              <w:pStyle w:val="TableParagraph"/>
              <w:spacing w:line="232" w:lineRule="auto"/>
              <w:ind w:left="507" w:right="202"/>
              <w:jc w:val="both"/>
              <w:rPr>
                <w:b/>
                <w:sz w:val="20"/>
              </w:rPr>
            </w:pPr>
          </w:p>
          <w:p w:rsidR="00460193" w:rsidRDefault="00DF3D0C" w:rsidP="00460193">
            <w:pPr>
              <w:pStyle w:val="TableParagraph"/>
              <w:numPr>
                <w:ilvl w:val="1"/>
                <w:numId w:val="9"/>
              </w:numPr>
              <w:spacing w:line="232" w:lineRule="auto"/>
              <w:ind w:right="202"/>
              <w:jc w:val="both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Resumo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aceito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anais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nacionais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pontos).</w:t>
            </w:r>
            <w:r w:rsidR="00460193">
              <w:rPr>
                <w:b/>
                <w:sz w:val="20"/>
              </w:rPr>
              <w:t xml:space="preserve"> (DEVE</w:t>
            </w:r>
            <w:r w:rsidR="00460193">
              <w:rPr>
                <w:b/>
                <w:spacing w:val="-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SER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ADICIONADO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CÓPIA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DO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RESUMO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PUBLICADO.</w:t>
            </w:r>
            <w:r w:rsidR="00460193">
              <w:rPr>
                <w:b/>
                <w:spacing w:val="-4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NÃO</w:t>
            </w:r>
            <w:r w:rsidR="00460193">
              <w:rPr>
                <w:b/>
                <w:spacing w:val="-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SERÁ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CONSIDERADA</w:t>
            </w:r>
            <w:r w:rsidR="00460193">
              <w:rPr>
                <w:b/>
                <w:spacing w:val="-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CARTA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DE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ACEITE</w:t>
            </w:r>
            <w:r w:rsidR="00460193">
              <w:rPr>
                <w:b/>
                <w:spacing w:val="-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DE</w:t>
            </w:r>
            <w:r w:rsidR="00460193">
              <w:rPr>
                <w:b/>
                <w:spacing w:val="-7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EVENTO</w:t>
            </w:r>
            <w:r w:rsidR="00460193">
              <w:rPr>
                <w:b/>
                <w:spacing w:val="-48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>JÁ</w:t>
            </w:r>
            <w:r w:rsidR="00460193">
              <w:rPr>
                <w:b/>
                <w:spacing w:val="-2"/>
                <w:sz w:val="20"/>
              </w:rPr>
              <w:t xml:space="preserve"> </w:t>
            </w:r>
            <w:r w:rsidR="00460193">
              <w:rPr>
                <w:b/>
                <w:sz w:val="20"/>
              </w:rPr>
              <w:t xml:space="preserve">OCORRIDO). </w:t>
            </w:r>
          </w:p>
          <w:p w:rsidR="00460193" w:rsidRDefault="00460193" w:rsidP="00460193">
            <w:pPr>
              <w:pStyle w:val="TableParagraph"/>
              <w:spacing w:line="232" w:lineRule="auto"/>
              <w:ind w:left="507" w:right="202"/>
              <w:jc w:val="both"/>
              <w:rPr>
                <w:b/>
                <w:sz w:val="20"/>
              </w:rPr>
            </w:pPr>
          </w:p>
          <w:p w:rsidR="00460193" w:rsidRDefault="00460193" w:rsidP="00460193">
            <w:pPr>
              <w:pStyle w:val="TableParagraph"/>
              <w:spacing w:line="232" w:lineRule="auto"/>
              <w:ind w:right="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resumos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DF3D0C" w:rsidRDefault="00DF3D0C" w:rsidP="00460193">
            <w:pPr>
              <w:pStyle w:val="TableParagraph"/>
              <w:spacing w:before="184"/>
              <w:rPr>
                <w:b/>
                <w:sz w:val="20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DF3D0C" w:rsidRPr="00FF0B1C" w:rsidRDefault="00DF3D0C" w:rsidP="00710DE8">
            <w:pPr>
              <w:pStyle w:val="TableParagraph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02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  <w:tcBorders>
              <w:bottom w:val="nil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nil"/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1711"/>
        </w:trPr>
        <w:tc>
          <w:tcPr>
            <w:tcW w:w="6431" w:type="dxa"/>
            <w:tcBorders>
              <w:top w:val="double" w:sz="2" w:space="0" w:color="2B2B2B"/>
              <w:bottom w:val="single" w:sz="4" w:space="0" w:color="auto"/>
            </w:tcBorders>
          </w:tcPr>
          <w:p w:rsidR="00DF3D0C" w:rsidRDefault="00DF3D0C" w:rsidP="00710DE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F3D0C" w:rsidRDefault="00DF3D0C" w:rsidP="00460193">
            <w:pPr>
              <w:pStyle w:val="TableParagraph"/>
              <w:numPr>
                <w:ilvl w:val="1"/>
                <w:numId w:val="9"/>
              </w:numPr>
              <w:spacing w:line="232" w:lineRule="auto"/>
              <w:ind w:left="1096" w:right="40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Resumo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aceito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anais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internacionais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(máximo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15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</w:t>
            </w:r>
            <w:r>
              <w:rPr>
                <w:b/>
                <w:sz w:val="20"/>
              </w:rPr>
              <w:t>os).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before="1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(DEVE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ADICIONADA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CÓPIA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PUBLICADO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LÍNGUA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ESTRANGEIRA.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CONSIDERADA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 ACEITE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OCORRIDO).</w:t>
            </w:r>
          </w:p>
          <w:p w:rsidR="00DF3D0C" w:rsidRDefault="00DF3D0C" w:rsidP="00710DE8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  <w:p w:rsidR="00DF3D0C" w:rsidRPr="007A7842" w:rsidRDefault="00DF3D0C" w:rsidP="00710DE8">
            <w:pPr>
              <w:pStyle w:val="TableParagraph"/>
              <w:spacing w:line="224" w:lineRule="exact"/>
              <w:ind w:left="9" w:right="19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Relacionar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resumos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nesse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local.</w:t>
            </w:r>
          </w:p>
          <w:p w:rsidR="00DF3D0C" w:rsidRDefault="00DF3D0C" w:rsidP="00710DE8">
            <w:pPr>
              <w:pStyle w:val="TableParagraph"/>
              <w:spacing w:line="224" w:lineRule="exact"/>
              <w:ind w:left="9" w:right="194"/>
              <w:rPr>
                <w:sz w:val="20"/>
              </w:rPr>
            </w:pPr>
          </w:p>
          <w:p w:rsidR="00DF3D0C" w:rsidRPr="007A7842" w:rsidRDefault="00DF3D0C" w:rsidP="001D3714">
            <w:pPr>
              <w:pStyle w:val="TableParagraph"/>
              <w:spacing w:line="224" w:lineRule="exact"/>
              <w:ind w:right="194"/>
              <w:rPr>
                <w:sz w:val="20"/>
              </w:rPr>
            </w:pPr>
          </w:p>
        </w:tc>
        <w:tc>
          <w:tcPr>
            <w:tcW w:w="1741" w:type="dxa"/>
            <w:tcBorders>
              <w:top w:val="single" w:sz="6" w:space="0" w:color="2B2B2B"/>
              <w:bottom w:val="single" w:sz="4" w:space="0" w:color="auto"/>
            </w:tcBorders>
          </w:tcPr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F3D0C" w:rsidRPr="00FF0B1C" w:rsidRDefault="00DF3D0C" w:rsidP="00460193">
            <w:pPr>
              <w:pStyle w:val="TableParagraph"/>
              <w:numPr>
                <w:ilvl w:val="0"/>
                <w:numId w:val="18"/>
              </w:numPr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pontos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1B39AA">
        <w:trPr>
          <w:trHeight w:val="2518"/>
        </w:trPr>
        <w:tc>
          <w:tcPr>
            <w:tcW w:w="6431" w:type="dxa"/>
          </w:tcPr>
          <w:p w:rsidR="00DF3D0C" w:rsidRPr="007A7842" w:rsidRDefault="00DF3D0C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1042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lastRenderedPageBreak/>
              <w:t>Resumo/Resumo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Expandido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Artigo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Completo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nacional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ou</w:t>
            </w:r>
            <w:r w:rsidRPr="007A7842">
              <w:rPr>
                <w:b/>
                <w:spacing w:val="-47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internacional</w:t>
            </w:r>
            <w:r w:rsidRPr="007A7842">
              <w:rPr>
                <w:b/>
                <w:spacing w:val="-3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publicado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em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Revista/Jornal</w:t>
            </w:r>
            <w:r w:rsidRPr="007A7842">
              <w:rPr>
                <w:b/>
                <w:spacing w:val="-2"/>
                <w:sz w:val="20"/>
              </w:rPr>
              <w:t xml:space="preserve"> </w:t>
            </w:r>
            <w:r w:rsidR="00715630">
              <w:rPr>
                <w:b/>
                <w:sz w:val="20"/>
              </w:rPr>
              <w:t>indexado com Qualis ou JCR.</w:t>
            </w:r>
          </w:p>
          <w:p w:rsidR="00DF3D0C" w:rsidRDefault="00DF3D0C" w:rsidP="00710DE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(máximo de 30 pontos) (DEVE SER ADICIONADO A CÓPIA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ACEITE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OCORRIDO).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trabalhos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F3D0C" w:rsidRPr="00FF0B1C" w:rsidRDefault="00DF3D0C" w:rsidP="00710DE8">
            <w:pPr>
              <w:pStyle w:val="TableParagraph"/>
              <w:spacing w:before="87"/>
              <w:ind w:left="114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Resumo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04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  <w:p w:rsidR="00DF3D0C" w:rsidRPr="00FF0B1C" w:rsidRDefault="00DF3D0C" w:rsidP="00710DE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F3D0C" w:rsidRPr="00FF0B1C" w:rsidRDefault="00DF3D0C" w:rsidP="00710DE8">
            <w:pPr>
              <w:pStyle w:val="TableParagraph"/>
              <w:spacing w:line="232" w:lineRule="auto"/>
              <w:ind w:left="9" w:right="25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Resumo Expandido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(acima de 3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páginas)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=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8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</w:t>
            </w:r>
          </w:p>
          <w:p w:rsidR="00DF3D0C" w:rsidRPr="00FF0B1C" w:rsidRDefault="00DF3D0C" w:rsidP="00710DE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F3D0C" w:rsidRPr="00FF0B1C" w:rsidRDefault="00DF3D0C" w:rsidP="00710DE8">
            <w:pPr>
              <w:pStyle w:val="TableParagraph"/>
              <w:spacing w:before="1" w:line="232" w:lineRule="auto"/>
              <w:ind w:left="9" w:right="258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Artigo Completo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(acima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10</w:t>
            </w:r>
          </w:p>
          <w:p w:rsidR="00DF3D0C" w:rsidRPr="00FF0B1C" w:rsidRDefault="00DF3D0C" w:rsidP="00710DE8">
            <w:pPr>
              <w:pStyle w:val="TableParagraph"/>
              <w:spacing w:before="1" w:line="232" w:lineRule="auto"/>
              <w:ind w:left="9" w:right="564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páginas)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=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15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460193" w:rsidTr="00460193">
        <w:trPr>
          <w:trHeight w:val="500"/>
        </w:trPr>
        <w:tc>
          <w:tcPr>
            <w:tcW w:w="6431" w:type="dxa"/>
          </w:tcPr>
          <w:p w:rsidR="00460193" w:rsidRDefault="00460193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6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LIVROS</w:t>
            </w:r>
            <w:r w:rsidRPr="007A7842">
              <w:rPr>
                <w:b/>
                <w:spacing w:val="-4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TÉCNICOS</w:t>
            </w:r>
          </w:p>
          <w:p w:rsidR="00460193" w:rsidRPr="007A7842" w:rsidRDefault="00460193" w:rsidP="00460193">
            <w:pPr>
              <w:pStyle w:val="TableParagraph"/>
              <w:spacing w:before="189" w:line="232" w:lineRule="auto"/>
              <w:ind w:left="1080" w:right="64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460193" w:rsidRPr="00FF0B1C" w:rsidRDefault="00460193" w:rsidP="00710DE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169" w:type="dxa"/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4074"/>
        </w:trPr>
        <w:tc>
          <w:tcPr>
            <w:tcW w:w="6431" w:type="dxa"/>
          </w:tcPr>
          <w:p w:rsidR="00DF3D0C" w:rsidRDefault="00DF3D0C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6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publicados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(com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ISBN):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específica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(Med.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Veterinária),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A= afim (Ciências Agrárias e Ciências Biológicas). (DEVE SER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APRESENTADA A CÓPIA DA FICHA CATALOGRÁFICA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before="1" w:line="232" w:lineRule="auto"/>
              <w:ind w:left="9" w:right="30"/>
              <w:rPr>
                <w:sz w:val="20"/>
              </w:rPr>
            </w:pPr>
            <w:r>
              <w:rPr>
                <w:sz w:val="20"/>
              </w:rPr>
              <w:t>“Livro: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excluídas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(ISBN).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line="232" w:lineRule="auto"/>
              <w:ind w:left="9" w:right="617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LIVRO: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cartilhas;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eventos; coletânea de resumos ou artigos, assim como, a publicação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monografia/dissertação/tese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livro.</w:t>
            </w:r>
          </w:p>
          <w:p w:rsidR="00DF3D0C" w:rsidRDefault="00DF3D0C" w:rsidP="00710DE8">
            <w:pPr>
              <w:pStyle w:val="TableParagraph"/>
              <w:spacing w:before="19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spacing w:before="160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E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3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100</w:t>
            </w:r>
          </w:p>
          <w:p w:rsidR="00DF3D0C" w:rsidRPr="00FF0B1C" w:rsidRDefault="00DF3D0C" w:rsidP="00710DE8">
            <w:pPr>
              <w:pStyle w:val="TableParagraph"/>
              <w:spacing w:before="4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A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60</w:t>
            </w:r>
          </w:p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710DE8">
        <w:trPr>
          <w:trHeight w:val="3455"/>
        </w:trPr>
        <w:tc>
          <w:tcPr>
            <w:tcW w:w="6431" w:type="dxa"/>
            <w:tcBorders>
              <w:bottom w:val="single" w:sz="12" w:space="0" w:color="2B2B2B"/>
            </w:tcBorders>
          </w:tcPr>
          <w:p w:rsidR="00DF3D0C" w:rsidRDefault="00DF3D0C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212"/>
              <w:rPr>
                <w:sz w:val="20"/>
              </w:rPr>
            </w:pPr>
            <w:r w:rsidRPr="00A119D4">
              <w:rPr>
                <w:b/>
                <w:sz w:val="20"/>
                <w:u w:val="single"/>
              </w:rPr>
              <w:t>Capítulos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livros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publicados</w:t>
            </w:r>
            <w:r w:rsidRPr="00A119D4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(com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ISBN):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E=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área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específica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(Med.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Veterinária), A= afim (Ciências Agrárias e Ciências Biológicas).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DEVE SER APRESENTADA A CÓPIA DA FICHA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CATALOGRÁFICA</w:t>
            </w:r>
            <w:r>
              <w:rPr>
                <w:sz w:val="20"/>
                <w:u w:val="single"/>
              </w:rPr>
              <w:t>)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(MÁXIMO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100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PONTOS)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spacing w:before="1" w:line="232" w:lineRule="auto"/>
              <w:ind w:left="9" w:right="30"/>
              <w:rPr>
                <w:sz w:val="20"/>
              </w:rPr>
            </w:pPr>
            <w:r>
              <w:rPr>
                <w:sz w:val="20"/>
              </w:rPr>
              <w:t>“Livro: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contém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páginas,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excluídas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Normalizado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(ISBN).</w:t>
            </w:r>
          </w:p>
          <w:p w:rsidR="00DF3D0C" w:rsidRDefault="00DF3D0C" w:rsidP="00710DE8">
            <w:pPr>
              <w:pStyle w:val="TableParagraph"/>
              <w:rPr>
                <w:b/>
                <w:sz w:val="31"/>
              </w:rPr>
            </w:pPr>
          </w:p>
          <w:p w:rsidR="00DF3D0C" w:rsidRDefault="00DF3D0C" w:rsidP="00710DE8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LIVRO: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cartilhas;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eventos; coletânea de resumos ou artigos, assim como, a publicação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monografia/dissertação/tese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livro.</w:t>
            </w:r>
          </w:p>
          <w:p w:rsidR="00DF3D0C" w:rsidRDefault="00DF3D0C" w:rsidP="00710DE8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</w:p>
          <w:p w:rsidR="00DF3D0C" w:rsidRDefault="00DF3D0C" w:rsidP="00710DE8">
            <w:pPr>
              <w:pStyle w:val="TableParagraph"/>
              <w:spacing w:line="224" w:lineRule="exact"/>
              <w:ind w:left="9" w:right="617"/>
              <w:rPr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capítulos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  <w:tcBorders>
              <w:bottom w:val="single" w:sz="12" w:space="0" w:color="2B2B2B"/>
            </w:tcBorders>
          </w:tcPr>
          <w:p w:rsidR="00DF3D0C" w:rsidRPr="00FF0B1C" w:rsidRDefault="00DF3D0C" w:rsidP="00710DE8">
            <w:pPr>
              <w:pStyle w:val="TableParagraph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E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45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25</w:t>
            </w:r>
          </w:p>
          <w:p w:rsidR="00DF3D0C" w:rsidRPr="00FF0B1C" w:rsidRDefault="00DF3D0C" w:rsidP="00710DE8">
            <w:pPr>
              <w:pStyle w:val="TableParagraph"/>
              <w:spacing w:before="4"/>
              <w:ind w:left="76" w:right="51"/>
              <w:jc w:val="center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A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15</w:t>
            </w:r>
          </w:p>
        </w:tc>
        <w:tc>
          <w:tcPr>
            <w:tcW w:w="1169" w:type="dxa"/>
            <w:tcBorders>
              <w:bottom w:val="single" w:sz="12" w:space="0" w:color="2B2B2B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12" w:space="0" w:color="2B2B2B"/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DF3D0C" w:rsidTr="001D3714">
        <w:trPr>
          <w:trHeight w:val="3455"/>
        </w:trPr>
        <w:tc>
          <w:tcPr>
            <w:tcW w:w="6431" w:type="dxa"/>
          </w:tcPr>
          <w:p w:rsidR="00DF3D0C" w:rsidRDefault="00DF3D0C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441"/>
              <w:rPr>
                <w:sz w:val="20"/>
              </w:rPr>
            </w:pPr>
            <w:r w:rsidRPr="00A119D4">
              <w:rPr>
                <w:b/>
                <w:sz w:val="20"/>
              </w:rPr>
              <w:t>Tradução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(L)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capítulos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ISBN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Corpo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Editorial.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sz w:val="20"/>
              </w:rPr>
              <w:t>)</w:t>
            </w:r>
          </w:p>
          <w:p w:rsidR="00DF3D0C" w:rsidRDefault="00DF3D0C" w:rsidP="00710DE8">
            <w:pPr>
              <w:pStyle w:val="TableParagraph"/>
              <w:spacing w:before="195"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ACRESCIDA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  <w:p w:rsidR="00DF3D0C" w:rsidRDefault="00DF3D0C" w:rsidP="00710DE8">
            <w:pPr>
              <w:pStyle w:val="TableParagraph"/>
              <w:spacing w:before="3" w:line="232" w:lineRule="auto"/>
              <w:ind w:left="9" w:right="148"/>
              <w:rPr>
                <w:sz w:val="20"/>
              </w:rPr>
            </w:pPr>
            <w:r>
              <w:rPr>
                <w:sz w:val="20"/>
              </w:rPr>
              <w:t>CONTENDO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DF3D0C" w:rsidRDefault="00DF3D0C" w:rsidP="00710DE8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CAPÍTULO)</w:t>
            </w:r>
          </w:p>
          <w:p w:rsidR="00DF3D0C" w:rsidRDefault="00DF3D0C" w:rsidP="00710DE8">
            <w:pPr>
              <w:pStyle w:val="TableParagraph"/>
              <w:rPr>
                <w:b/>
              </w:rPr>
            </w:pPr>
          </w:p>
          <w:p w:rsidR="00DF3D0C" w:rsidRDefault="00DF3D0C" w:rsidP="00710DE8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traduções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DF3D0C" w:rsidRPr="00FF0B1C" w:rsidRDefault="00DF3D0C" w:rsidP="00710DE8">
            <w:pPr>
              <w:pStyle w:val="TableParagraph"/>
              <w:rPr>
                <w:b/>
                <w:sz w:val="18"/>
              </w:rPr>
            </w:pPr>
          </w:p>
          <w:p w:rsidR="001D3714" w:rsidRDefault="00DF3D0C" w:rsidP="00710DE8">
            <w:pPr>
              <w:pStyle w:val="TableParagraph"/>
              <w:spacing w:before="134" w:line="244" w:lineRule="auto"/>
              <w:ind w:left="409" w:right="338" w:hanging="36"/>
              <w:rPr>
                <w:rFonts w:ascii="Calibri"/>
                <w:b/>
                <w:sz w:val="18"/>
              </w:rPr>
            </w:pPr>
            <w:r w:rsidRPr="00FF0B1C">
              <w:rPr>
                <w:rFonts w:ascii="Calibri"/>
                <w:b/>
                <w:sz w:val="18"/>
              </w:rPr>
              <w:t>L = 15 pontos</w:t>
            </w:r>
            <w:r w:rsidRPr="00FF0B1C">
              <w:rPr>
                <w:rFonts w:ascii="Calibri"/>
                <w:b/>
                <w:spacing w:val="-38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C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=</w:t>
            </w:r>
            <w:r w:rsidRPr="00FF0B1C">
              <w:rPr>
                <w:rFonts w:ascii="Calibri"/>
                <w:b/>
                <w:spacing w:val="2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5</w:t>
            </w:r>
            <w:r w:rsidRPr="00FF0B1C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Pr="00FF0B1C">
              <w:rPr>
                <w:rFonts w:ascii="Calibri"/>
                <w:b/>
                <w:sz w:val="18"/>
              </w:rPr>
              <w:t>pontos</w:t>
            </w:r>
          </w:p>
          <w:p w:rsidR="001D3714" w:rsidRPr="001D3714" w:rsidRDefault="001D3714" w:rsidP="001D3714"/>
          <w:p w:rsidR="00DF3D0C" w:rsidRPr="001D3714" w:rsidRDefault="00DF3D0C" w:rsidP="001D3714"/>
        </w:tc>
        <w:tc>
          <w:tcPr>
            <w:tcW w:w="1169" w:type="dxa"/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DF3D0C" w:rsidRDefault="00DF3D0C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1D3714">
        <w:trPr>
          <w:trHeight w:val="2947"/>
        </w:trPr>
        <w:tc>
          <w:tcPr>
            <w:tcW w:w="6431" w:type="dxa"/>
          </w:tcPr>
          <w:p w:rsidR="001D3714" w:rsidRDefault="001D3714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441"/>
              <w:rPr>
                <w:sz w:val="20"/>
              </w:rPr>
            </w:pPr>
            <w:r w:rsidRPr="00A119D4">
              <w:rPr>
                <w:b/>
                <w:sz w:val="20"/>
              </w:rPr>
              <w:lastRenderedPageBreak/>
              <w:t>Tradução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(L)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ou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capítulos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(C)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livros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ISBN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Corpo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Editorial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15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sz w:val="20"/>
              </w:rPr>
              <w:t>)</w:t>
            </w:r>
          </w:p>
          <w:p w:rsidR="001D3714" w:rsidRDefault="001D3714" w:rsidP="001D3714">
            <w:pPr>
              <w:pStyle w:val="TableParagraph"/>
              <w:spacing w:before="195"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(COMPROVAR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ACRESCIDA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</w:p>
          <w:p w:rsidR="001D3714" w:rsidRDefault="001D3714" w:rsidP="001D3714">
            <w:pPr>
              <w:pStyle w:val="TableParagraph"/>
              <w:spacing w:before="3" w:line="232" w:lineRule="auto"/>
              <w:ind w:left="9" w:right="148"/>
              <w:rPr>
                <w:sz w:val="20"/>
              </w:rPr>
            </w:pPr>
            <w:r>
              <w:rPr>
                <w:sz w:val="20"/>
              </w:rPr>
              <w:t>CONTENDO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1D3714" w:rsidRDefault="001D3714" w:rsidP="001D3714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CAPÍTULO)</w:t>
            </w:r>
          </w:p>
          <w:p w:rsidR="001D3714" w:rsidRPr="001B39AA" w:rsidRDefault="001D3714" w:rsidP="001D3714">
            <w:pPr>
              <w:pStyle w:val="TableParagraph"/>
              <w:rPr>
                <w:b/>
                <w:sz w:val="10"/>
              </w:rPr>
            </w:pPr>
          </w:p>
          <w:p w:rsidR="001D3714" w:rsidRPr="00A119D4" w:rsidRDefault="001D3714" w:rsidP="001B39AA">
            <w:pPr>
              <w:pStyle w:val="TableParagraph"/>
              <w:spacing w:before="189" w:line="232" w:lineRule="auto"/>
              <w:ind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traduções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/>
                <w:spacing w:val="-38"/>
                <w:sz w:val="18"/>
              </w:rPr>
            </w:pPr>
            <w:r>
              <w:rPr>
                <w:rFonts w:ascii="Calibri"/>
                <w:sz w:val="18"/>
              </w:rPr>
              <w:t>L = 15 pontos</w:t>
            </w:r>
          </w:p>
          <w:p w:rsidR="001D3714" w:rsidRDefault="001D3714" w:rsidP="001D3714">
            <w:pPr>
              <w:pStyle w:val="TableParagraph"/>
              <w:jc w:val="center"/>
              <w:rPr>
                <w:rFonts w:ascii="Calibri"/>
                <w:spacing w:val="-38"/>
                <w:sz w:val="18"/>
              </w:rPr>
            </w:pPr>
          </w:p>
          <w:p w:rsidR="001D3714" w:rsidRPr="00FF0B1C" w:rsidRDefault="001D3714" w:rsidP="001D371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rFonts w:ascii="Calibri"/>
                <w:sz w:val="18"/>
              </w:rPr>
              <w:t>C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1D3714">
        <w:trPr>
          <w:trHeight w:val="2814"/>
        </w:trPr>
        <w:tc>
          <w:tcPr>
            <w:tcW w:w="6431" w:type="dxa"/>
          </w:tcPr>
          <w:p w:rsidR="001D3714" w:rsidRDefault="001D3714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right="89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Cartilha, boletim técnico, editoração de anais de eventos e coletânea de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resumos ou artigos com ISBN)</w:t>
            </w:r>
            <w:r>
              <w:rPr>
                <w:b/>
                <w:sz w:val="20"/>
              </w:rPr>
              <w:t xml:space="preserve"> E= área específica (Med. Veterinária),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(Ciências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Agrárias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Biológicas)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z w:val="20"/>
              </w:rPr>
              <w:t>)</w:t>
            </w:r>
          </w:p>
          <w:p w:rsidR="001D3714" w:rsidRDefault="001D3714" w:rsidP="001D3714">
            <w:pPr>
              <w:pStyle w:val="TableParagraph"/>
              <w:spacing w:before="1" w:line="232" w:lineRule="auto"/>
              <w:ind w:left="9" w:right="178"/>
              <w:rPr>
                <w:b/>
                <w:sz w:val="20"/>
              </w:rPr>
            </w:pPr>
          </w:p>
          <w:p w:rsidR="001D3714" w:rsidRDefault="001D3714" w:rsidP="001D3714">
            <w:pPr>
              <w:pStyle w:val="TableParagraph"/>
              <w:spacing w:before="1" w:line="232" w:lineRule="auto"/>
              <w:ind w:left="9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(COMPROVAR COM A CAPA DO DOCUMENTO OU SUMÁRIO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AUTOR,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AINDA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EDITORA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ATESTANDO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DISCRIMINADO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AUTORIA)</w:t>
            </w:r>
          </w:p>
          <w:p w:rsidR="001D3714" w:rsidRDefault="001D3714" w:rsidP="001D3714">
            <w:pPr>
              <w:pStyle w:val="TableParagraph"/>
              <w:rPr>
                <w:b/>
              </w:rPr>
            </w:pPr>
          </w:p>
          <w:p w:rsidR="001D3714" w:rsidRPr="00A119D4" w:rsidRDefault="001D3714" w:rsidP="001D3714">
            <w:pPr>
              <w:pStyle w:val="TableParagraph"/>
              <w:spacing w:before="189" w:line="232" w:lineRule="auto"/>
              <w:ind w:left="529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710DE8">
            <w:pPr>
              <w:pStyle w:val="TableParagraph"/>
              <w:rPr>
                <w:rFonts w:asci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/>
                <w:spacing w:val="-38"/>
                <w:sz w:val="18"/>
              </w:rPr>
            </w:pP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15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</w:p>
          <w:p w:rsidR="001D3714" w:rsidRDefault="001D3714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pontos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0E6BB2">
        <w:trPr>
          <w:trHeight w:val="2515"/>
        </w:trPr>
        <w:tc>
          <w:tcPr>
            <w:tcW w:w="6431" w:type="dxa"/>
          </w:tcPr>
          <w:p w:rsidR="001D3714" w:rsidRDefault="001D3714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27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BOLSISTA DE INICIAÇÃO CIENTÍFICA DE AGÊNCIAS DE</w:t>
            </w:r>
            <w:r w:rsidRPr="007A7842">
              <w:rPr>
                <w:b/>
                <w:spacing w:val="1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FOMENTO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bolsa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iniciada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edital, será computado apenas os meses dentro do período, de 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</w:t>
            </w:r>
          </w:p>
          <w:p w:rsidR="00460193" w:rsidRDefault="00460193" w:rsidP="001D3714">
            <w:pPr>
              <w:pStyle w:val="TableParagraph"/>
              <w:spacing w:before="1" w:line="232" w:lineRule="auto"/>
              <w:ind w:left="9" w:right="532"/>
              <w:rPr>
                <w:b/>
                <w:sz w:val="20"/>
              </w:rPr>
            </w:pPr>
          </w:p>
          <w:p w:rsidR="001D3714" w:rsidRDefault="001D3714" w:rsidP="001D3714">
            <w:pPr>
              <w:pStyle w:val="TableParagraph"/>
              <w:spacing w:before="1" w:line="232" w:lineRule="auto"/>
              <w:ind w:left="9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AGÊNCIA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REITORIA)</w:t>
            </w:r>
          </w:p>
          <w:p w:rsidR="001D3714" w:rsidRDefault="001D3714" w:rsidP="001D3714">
            <w:pPr>
              <w:pStyle w:val="TableParagraph"/>
              <w:rPr>
                <w:b/>
              </w:rPr>
            </w:pPr>
          </w:p>
          <w:p w:rsidR="001D3714" w:rsidRPr="00A119D4" w:rsidRDefault="001D3714" w:rsidP="000E6BB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E6BB2"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numPr>
                <w:ilvl w:val="0"/>
                <w:numId w:val="14"/>
              </w:numPr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1D3714">
        <w:trPr>
          <w:trHeight w:val="2814"/>
        </w:trPr>
        <w:tc>
          <w:tcPr>
            <w:tcW w:w="6431" w:type="dxa"/>
          </w:tcPr>
          <w:p w:rsidR="001D3714" w:rsidRPr="007A7842" w:rsidRDefault="001D3714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7A7842">
              <w:rPr>
                <w:b/>
                <w:sz w:val="20"/>
              </w:rPr>
              <w:t>INICIAÇÃO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CIENTÍFICA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VOLUNTÁRIA</w:t>
            </w:r>
            <w:r w:rsidRPr="007A7842">
              <w:rPr>
                <w:b/>
                <w:spacing w:val="-5"/>
                <w:sz w:val="20"/>
              </w:rPr>
              <w:t xml:space="preserve"> </w:t>
            </w:r>
            <w:r w:rsidRPr="007A7842">
              <w:rPr>
                <w:b/>
                <w:sz w:val="20"/>
              </w:rPr>
              <w:t>(PIVIC).</w:t>
            </w:r>
          </w:p>
          <w:p w:rsidR="001D3714" w:rsidRDefault="001D3714" w:rsidP="001D371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D3714" w:rsidRDefault="001D3714" w:rsidP="001D3714">
            <w:pPr>
              <w:pStyle w:val="TableParagraph"/>
              <w:spacing w:before="1" w:line="232" w:lineRule="auto"/>
              <w:ind w:left="9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(Para a bolsa iniciada antes do período considerado neste edital, será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período,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</w:t>
            </w:r>
          </w:p>
          <w:p w:rsidR="001D3714" w:rsidRDefault="001D3714" w:rsidP="001D3714">
            <w:pPr>
              <w:pStyle w:val="TableParagraph"/>
              <w:rPr>
                <w:b/>
              </w:rPr>
            </w:pPr>
          </w:p>
          <w:p w:rsidR="001D3714" w:rsidRDefault="001D3714" w:rsidP="001D371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1D3714" w:rsidRDefault="001D3714" w:rsidP="001D3714">
            <w:pPr>
              <w:pStyle w:val="TableParagraph"/>
              <w:rPr>
                <w:b/>
              </w:rPr>
            </w:pPr>
          </w:p>
          <w:p w:rsidR="001D3714" w:rsidRDefault="001D3714" w:rsidP="001D3714">
            <w:pPr>
              <w:pStyle w:val="TableParagraph"/>
              <w:ind w:left="9"/>
              <w:rPr>
                <w:b/>
                <w:sz w:val="20"/>
              </w:rPr>
            </w:pPr>
          </w:p>
          <w:p w:rsidR="001D3714" w:rsidRDefault="001D3714" w:rsidP="001D3714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1D3714" w:rsidRPr="007A7842" w:rsidRDefault="001D3714" w:rsidP="001D3714">
            <w:pPr>
              <w:pStyle w:val="TableParagraph"/>
              <w:spacing w:before="189" w:line="232" w:lineRule="auto"/>
              <w:ind w:left="1080" w:right="27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1D3714">
        <w:trPr>
          <w:trHeight w:val="2814"/>
        </w:trPr>
        <w:tc>
          <w:tcPr>
            <w:tcW w:w="6431" w:type="dxa"/>
          </w:tcPr>
          <w:p w:rsidR="001D3714" w:rsidRDefault="001D3714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BOLSISTA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PROGRAMA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CIÊNCIAS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FRONTEIRAS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bolsa iniciada antes do período considerado neste edital, será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computado apenas os meses dentro do período, de forma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</w:t>
            </w:r>
            <w:r w:rsidR="000E6BB2">
              <w:rPr>
                <w:b/>
                <w:sz w:val="20"/>
              </w:rPr>
              <w:t>)</w:t>
            </w:r>
          </w:p>
          <w:p w:rsidR="000E6BB2" w:rsidRDefault="000E6BB2" w:rsidP="000E6BB2">
            <w:pPr>
              <w:pStyle w:val="TableParagraph"/>
              <w:spacing w:before="163" w:line="232" w:lineRule="auto"/>
              <w:ind w:left="9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AGÊNCIA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FOMENTO)</w:t>
            </w:r>
          </w:p>
          <w:p w:rsidR="000E6BB2" w:rsidRDefault="000E6BB2" w:rsidP="000E6BB2">
            <w:pPr>
              <w:pStyle w:val="TableParagraph"/>
              <w:rPr>
                <w:b/>
              </w:rPr>
            </w:pPr>
          </w:p>
          <w:p w:rsidR="000E6BB2" w:rsidRPr="007A7842" w:rsidRDefault="000E6BB2" w:rsidP="000E6BB2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D3714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1D3714" w:rsidTr="000E6BB2">
        <w:trPr>
          <w:trHeight w:val="1951"/>
        </w:trPr>
        <w:tc>
          <w:tcPr>
            <w:tcW w:w="6431" w:type="dxa"/>
          </w:tcPr>
          <w:p w:rsidR="000E6BB2" w:rsidRPr="00A119D4" w:rsidRDefault="000E6BB2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273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lastRenderedPageBreak/>
              <w:t>MONITORIA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DISCIPLINAS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GRADUAÇÃO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(máximo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5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pontos)</w:t>
            </w:r>
          </w:p>
          <w:p w:rsidR="000E6BB2" w:rsidRDefault="000E6BB2" w:rsidP="000E6BB2">
            <w:pPr>
              <w:pStyle w:val="TableParagraph"/>
              <w:ind w:left="9"/>
              <w:rPr>
                <w:b/>
                <w:sz w:val="20"/>
              </w:rPr>
            </w:pPr>
          </w:p>
          <w:p w:rsidR="000E6BB2" w:rsidRDefault="000E6BB2" w:rsidP="000E6BB2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1D3714" w:rsidRPr="007A7842" w:rsidRDefault="000E6BB2" w:rsidP="000E6BB2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1D3714" w:rsidRDefault="001D3714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0E6BB2" w:rsidRDefault="000E6BB2" w:rsidP="000E6BB2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ponto/semestre</w:t>
            </w:r>
          </w:p>
        </w:tc>
        <w:tc>
          <w:tcPr>
            <w:tcW w:w="1169" w:type="dxa"/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D3714" w:rsidRDefault="001D3714" w:rsidP="00710DE8">
            <w:pPr>
              <w:pStyle w:val="TableParagraph"/>
              <w:rPr>
                <w:sz w:val="18"/>
              </w:rPr>
            </w:pPr>
          </w:p>
        </w:tc>
      </w:tr>
      <w:tr w:rsidR="000E6BB2" w:rsidTr="000E6BB2">
        <w:trPr>
          <w:trHeight w:val="2814"/>
        </w:trPr>
        <w:tc>
          <w:tcPr>
            <w:tcW w:w="6431" w:type="dxa"/>
          </w:tcPr>
          <w:p w:rsidR="000E6BB2" w:rsidRDefault="000E6BB2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DOCENCIA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GRADUAÇÃO                                           </w:t>
            </w:r>
            <w:r w:rsidRPr="000E6BB2">
              <w:rPr>
                <w:b/>
                <w:sz w:val="20"/>
              </w:rPr>
              <w:t>E=</w:t>
            </w:r>
            <w:r w:rsidRPr="000E6BB2">
              <w:rPr>
                <w:b/>
                <w:spacing w:val="-7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área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específica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(Med.</w:t>
            </w:r>
            <w:r w:rsidRPr="000E6BB2">
              <w:rPr>
                <w:b/>
                <w:spacing w:val="-7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Veterinária),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A=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afim</w:t>
            </w:r>
            <w:r w:rsidRPr="000E6BB2">
              <w:rPr>
                <w:b/>
                <w:spacing w:val="-7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(Ciências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Agrárias</w:t>
            </w:r>
            <w:r w:rsidRPr="000E6BB2">
              <w:rPr>
                <w:b/>
                <w:spacing w:val="-6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e</w:t>
            </w:r>
            <w:r w:rsidRPr="000E6BB2">
              <w:rPr>
                <w:b/>
                <w:spacing w:val="-47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Ciências</w:t>
            </w:r>
            <w:r w:rsidRPr="000E6BB2">
              <w:rPr>
                <w:b/>
                <w:spacing w:val="-2"/>
                <w:sz w:val="20"/>
              </w:rPr>
              <w:t xml:space="preserve"> </w:t>
            </w:r>
            <w:r w:rsidRPr="000E6BB2">
              <w:rPr>
                <w:b/>
                <w:sz w:val="20"/>
              </w:rPr>
              <w:t>Biológicas)</w:t>
            </w:r>
          </w:p>
          <w:p w:rsidR="000E6BB2" w:rsidRDefault="000E6BB2" w:rsidP="000E6BB2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A pontuação será por semestre, independente do número de disciplinas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ministradas).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40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“E”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20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“A”)</w:t>
            </w:r>
          </w:p>
          <w:p w:rsidR="000E6BB2" w:rsidRDefault="000E6BB2" w:rsidP="000E6BB2">
            <w:pPr>
              <w:pStyle w:val="TableParagraph"/>
              <w:spacing w:before="140" w:line="232" w:lineRule="auto"/>
              <w:ind w:left="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DIÁRIO)</w:t>
            </w:r>
          </w:p>
          <w:p w:rsidR="000E6BB2" w:rsidRDefault="000E6BB2" w:rsidP="000E6BB2">
            <w:pPr>
              <w:pStyle w:val="TableParagraph"/>
              <w:rPr>
                <w:b/>
              </w:rPr>
            </w:pPr>
          </w:p>
          <w:p w:rsidR="000E6BB2" w:rsidRDefault="000E6BB2" w:rsidP="000E6BB2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0E6BB2" w:rsidRPr="000E6BB2" w:rsidRDefault="000E6BB2" w:rsidP="000E6BB2">
            <w:pPr>
              <w:pStyle w:val="TableParagraph"/>
              <w:spacing w:before="184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0E6BB2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</w:t>
            </w:r>
          </w:p>
          <w:p w:rsidR="000E6BB2" w:rsidRDefault="000E6BB2" w:rsidP="000E6BB2">
            <w:pPr>
              <w:pStyle w:val="TableParagraph"/>
              <w:spacing w:before="9"/>
              <w:ind w:left="76" w:righ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=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</w:p>
          <w:p w:rsidR="000E6BB2" w:rsidRDefault="000E6BB2" w:rsidP="000E6BB2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/>
                <w:sz w:val="18"/>
              </w:rPr>
              <w:t>Pontos/Semestre</w:t>
            </w:r>
          </w:p>
        </w:tc>
        <w:tc>
          <w:tcPr>
            <w:tcW w:w="1169" w:type="dxa"/>
          </w:tcPr>
          <w:p w:rsidR="000E6BB2" w:rsidRDefault="000E6BB2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0E6BB2" w:rsidRDefault="000E6BB2" w:rsidP="00710DE8">
            <w:pPr>
              <w:pStyle w:val="TableParagraph"/>
              <w:rPr>
                <w:sz w:val="18"/>
              </w:rPr>
            </w:pPr>
          </w:p>
        </w:tc>
      </w:tr>
      <w:tr w:rsidR="000E6BB2" w:rsidTr="00304ED1">
        <w:trPr>
          <w:trHeight w:val="2814"/>
        </w:trPr>
        <w:tc>
          <w:tcPr>
            <w:tcW w:w="6431" w:type="dxa"/>
          </w:tcPr>
          <w:p w:rsidR="000E6BB2" w:rsidRPr="00304ED1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DOCÊNCIA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ENSINO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TÉCNICO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EM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ÁREAS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AFINS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PÓS-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GRADUAÇÃO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i/>
                <w:sz w:val="20"/>
              </w:rPr>
              <w:t>LATO</w:t>
            </w:r>
            <w:r w:rsidRPr="00A119D4">
              <w:rPr>
                <w:b/>
                <w:i/>
                <w:spacing w:val="-5"/>
                <w:sz w:val="20"/>
              </w:rPr>
              <w:t xml:space="preserve"> </w:t>
            </w:r>
            <w:r w:rsidRPr="00A119D4">
              <w:rPr>
                <w:b/>
                <w:i/>
                <w:sz w:val="20"/>
              </w:rPr>
              <w:t>SENSU</w:t>
            </w:r>
            <w:r w:rsidRPr="00A119D4">
              <w:rPr>
                <w:sz w:val="20"/>
              </w:rPr>
              <w:t>.</w:t>
            </w:r>
            <w:r w:rsidRPr="00A119D4">
              <w:rPr>
                <w:spacing w:val="40"/>
                <w:sz w:val="20"/>
              </w:rPr>
              <w:t xml:space="preserve"> </w:t>
            </w:r>
            <w:r w:rsidRPr="00A119D4">
              <w:rPr>
                <w:sz w:val="20"/>
              </w:rPr>
              <w:t>(</w:t>
            </w:r>
            <w:r w:rsidRPr="00A119D4">
              <w:rPr>
                <w:b/>
                <w:sz w:val="20"/>
              </w:rPr>
              <w:t>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pontuação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será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por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semestre,</w:t>
            </w:r>
            <w:r>
              <w:rPr>
                <w:b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independente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número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disciplinas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ministradas)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 w:rsidRPr="00A119D4">
              <w:rPr>
                <w:b/>
                <w:sz w:val="20"/>
                <w:u w:val="single"/>
              </w:rPr>
              <w:t>MÁXIMO</w:t>
            </w:r>
            <w:r w:rsidRPr="00A119D4">
              <w:rPr>
                <w:b/>
                <w:spacing w:val="-7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20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PONTOS</w:t>
            </w:r>
            <w:r>
              <w:rPr>
                <w:b/>
                <w:sz w:val="20"/>
                <w:u w:val="single"/>
              </w:rPr>
              <w:t>)</w:t>
            </w:r>
          </w:p>
          <w:p w:rsidR="00304ED1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</w:p>
          <w:p w:rsidR="00304ED1" w:rsidRDefault="00304ED1" w:rsidP="00304ED1">
            <w:pPr>
              <w:pStyle w:val="TableParagraph"/>
              <w:spacing w:before="1" w:line="232" w:lineRule="auto"/>
              <w:ind w:left="9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DIÁRIO)</w:t>
            </w:r>
          </w:p>
          <w:p w:rsidR="00304ED1" w:rsidRDefault="00304ED1" w:rsidP="00304ED1">
            <w:pPr>
              <w:pStyle w:val="TableParagraph"/>
              <w:rPr>
                <w:b/>
              </w:rPr>
            </w:pPr>
          </w:p>
          <w:p w:rsidR="00304ED1" w:rsidRPr="00A119D4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0E6BB2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 pontos/semestre</w:t>
            </w:r>
          </w:p>
        </w:tc>
        <w:tc>
          <w:tcPr>
            <w:tcW w:w="1169" w:type="dxa"/>
          </w:tcPr>
          <w:p w:rsidR="000E6BB2" w:rsidRDefault="000E6BB2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0E6BB2" w:rsidRDefault="000E6BB2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304ED1">
        <w:trPr>
          <w:trHeight w:val="2814"/>
        </w:trPr>
        <w:tc>
          <w:tcPr>
            <w:tcW w:w="6431" w:type="dxa"/>
          </w:tcPr>
          <w:p w:rsidR="00304ED1" w:rsidRPr="00304ED1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PROGRAMA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EDUCAÇÃO</w:t>
            </w:r>
            <w:r w:rsidRPr="00A119D4">
              <w:rPr>
                <w:b/>
                <w:spacing w:val="-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TUTORIAL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(PET)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Tempo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mínimo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A119D4">
              <w:rPr>
                <w:sz w:val="20"/>
              </w:rPr>
              <w:t>ano.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(Para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participação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iniciada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antes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período</w:t>
            </w:r>
            <w:r w:rsidRPr="00A119D4">
              <w:rPr>
                <w:b/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considerado</w:t>
            </w:r>
            <w:r w:rsidRPr="00A119D4">
              <w:rPr>
                <w:b/>
                <w:spacing w:val="-4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neste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edital, serão computados apenas os meses dentro do período, de</w:t>
            </w:r>
            <w:r w:rsidRPr="00A119D4">
              <w:rPr>
                <w:b/>
                <w:spacing w:val="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forma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proporcional).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</w:t>
            </w:r>
            <w:r w:rsidRPr="00A119D4">
              <w:rPr>
                <w:b/>
                <w:sz w:val="20"/>
                <w:u w:val="single"/>
              </w:rPr>
              <w:t>MÁXIMO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DE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12</w:t>
            </w:r>
            <w:r w:rsidRPr="00A119D4">
              <w:rPr>
                <w:b/>
                <w:spacing w:val="-2"/>
                <w:sz w:val="20"/>
                <w:u w:val="single"/>
              </w:rPr>
              <w:t xml:space="preserve"> </w:t>
            </w:r>
            <w:r w:rsidRPr="00A119D4">
              <w:rPr>
                <w:b/>
                <w:sz w:val="20"/>
                <w:u w:val="single"/>
              </w:rPr>
              <w:t>PONTOS</w:t>
            </w:r>
            <w:r>
              <w:rPr>
                <w:b/>
                <w:sz w:val="20"/>
                <w:u w:val="single"/>
              </w:rPr>
              <w:t>)</w:t>
            </w:r>
          </w:p>
          <w:p w:rsidR="00304ED1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</w:p>
          <w:p w:rsidR="00304ED1" w:rsidRDefault="00304ED1" w:rsidP="00304ED1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304ED1" w:rsidRDefault="00304ED1" w:rsidP="00304ED1">
            <w:pPr>
              <w:pStyle w:val="TableParagraph"/>
              <w:rPr>
                <w:b/>
              </w:rPr>
            </w:pPr>
          </w:p>
          <w:p w:rsidR="00304ED1" w:rsidRPr="00A119D4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0,5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304ED1">
        <w:trPr>
          <w:trHeight w:val="2814"/>
        </w:trPr>
        <w:tc>
          <w:tcPr>
            <w:tcW w:w="6431" w:type="dxa"/>
          </w:tcPr>
          <w:p w:rsidR="00304ED1" w:rsidRPr="00304ED1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PARTICIPAÇÃO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EMPRESA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CONSULTORIA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JÚNIOR</w:t>
            </w:r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(Para</w:t>
            </w:r>
            <w:r>
              <w:rPr>
                <w:b/>
                <w:spacing w:val="-47"/>
                <w:sz w:val="20"/>
              </w:rPr>
              <w:t xml:space="preserve">   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edital, será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período,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proporcional).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PONTOS)</w:t>
            </w:r>
          </w:p>
          <w:p w:rsidR="00304ED1" w:rsidRDefault="00304ED1" w:rsidP="00304ED1">
            <w:pPr>
              <w:pStyle w:val="TableParagraph"/>
              <w:spacing w:before="184"/>
              <w:rPr>
                <w:b/>
                <w:spacing w:val="-1"/>
                <w:sz w:val="20"/>
              </w:rPr>
            </w:pPr>
          </w:p>
          <w:p w:rsidR="00304ED1" w:rsidRDefault="00304ED1" w:rsidP="00304ED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304ED1" w:rsidRDefault="00304ED1" w:rsidP="00304ED1">
            <w:pPr>
              <w:pStyle w:val="TableParagraph"/>
              <w:rPr>
                <w:b/>
              </w:rPr>
            </w:pPr>
          </w:p>
          <w:p w:rsidR="00304ED1" w:rsidRPr="00A119D4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0,2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304ED1">
        <w:trPr>
          <w:trHeight w:val="2814"/>
        </w:trPr>
        <w:tc>
          <w:tcPr>
            <w:tcW w:w="6431" w:type="dxa"/>
          </w:tcPr>
          <w:p w:rsidR="00304ED1" w:rsidRPr="00304ED1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sz w:val="20"/>
              </w:rPr>
              <w:lastRenderedPageBreak/>
              <w:t>BOLSISTA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EXTENSÃO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OU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PROJETO</w:t>
            </w:r>
            <w:r w:rsidRPr="00A119D4">
              <w:rPr>
                <w:spacing w:val="-7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8"/>
                <w:sz w:val="20"/>
              </w:rPr>
              <w:t xml:space="preserve"> </w:t>
            </w:r>
            <w:r w:rsidRPr="00A119D4">
              <w:rPr>
                <w:sz w:val="20"/>
              </w:rPr>
              <w:t>ENSINO,</w:t>
            </w:r>
            <w:r w:rsidRPr="00A119D4">
              <w:rPr>
                <w:spacing w:val="-47"/>
                <w:sz w:val="20"/>
              </w:rPr>
              <w:t xml:space="preserve"> </w:t>
            </w:r>
            <w:r w:rsidRPr="00A119D4">
              <w:rPr>
                <w:sz w:val="20"/>
              </w:rPr>
              <w:t>CONCEDIDAS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POR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PRÓ-REITORIAS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DE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ENSINO</w:t>
            </w:r>
            <w:r w:rsidRPr="00A119D4">
              <w:rPr>
                <w:spacing w:val="-4"/>
                <w:sz w:val="20"/>
              </w:rPr>
              <w:t xml:space="preserve"> </w:t>
            </w:r>
            <w:r w:rsidRPr="00A119D4">
              <w:rPr>
                <w:sz w:val="20"/>
              </w:rPr>
              <w:t>E/OU</w:t>
            </w:r>
            <w:r>
              <w:rPr>
                <w:sz w:val="20"/>
              </w:rPr>
              <w:t xml:space="preserve"> </w:t>
            </w:r>
            <w:r w:rsidRPr="00A119D4">
              <w:rPr>
                <w:sz w:val="20"/>
              </w:rPr>
              <w:t>EXTENSÃO</w:t>
            </w:r>
            <w:r w:rsidRPr="00A119D4">
              <w:rPr>
                <w:spacing w:val="-6"/>
                <w:sz w:val="20"/>
              </w:rPr>
              <w:t xml:space="preserve"> </w:t>
            </w:r>
            <w:r w:rsidRPr="00A119D4">
              <w:rPr>
                <w:sz w:val="20"/>
              </w:rPr>
              <w:t>OU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ÓRGÃOS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sz w:val="20"/>
              </w:rPr>
              <w:t>CORRESPONDENTES,</w:t>
            </w:r>
            <w:r w:rsidRPr="00A119D4">
              <w:rPr>
                <w:spacing w:val="-5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(Atividade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antes</w:t>
            </w:r>
            <w:r>
              <w:rPr>
                <w:b/>
                <w:sz w:val="20"/>
              </w:rPr>
              <w:t xml:space="preserve"> 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computado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dentro do período, de forma proporcional). (</w:t>
            </w:r>
            <w:r>
              <w:rPr>
                <w:b/>
                <w:sz w:val="20"/>
                <w:u w:val="single"/>
              </w:rPr>
              <w:t>MÁXIMO DE 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PONTOS)</w:t>
            </w:r>
          </w:p>
          <w:p w:rsidR="00304ED1" w:rsidRDefault="00304ED1" w:rsidP="00304ED1">
            <w:pPr>
              <w:pStyle w:val="TableParagraph"/>
              <w:spacing w:before="196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304ED1" w:rsidRDefault="00304ED1" w:rsidP="00304ED1">
            <w:pPr>
              <w:pStyle w:val="TableParagraph"/>
              <w:rPr>
                <w:b/>
              </w:rPr>
            </w:pPr>
          </w:p>
          <w:p w:rsidR="00304ED1" w:rsidRDefault="00304ED1" w:rsidP="00304ED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  <w:p w:rsidR="00304ED1" w:rsidRPr="00304ED1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1,5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pontos/mês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304ED1">
        <w:trPr>
          <w:trHeight w:val="2814"/>
        </w:trPr>
        <w:tc>
          <w:tcPr>
            <w:tcW w:w="6431" w:type="dxa"/>
          </w:tcPr>
          <w:p w:rsidR="00304ED1" w:rsidRPr="00304ED1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pacing w:val="-1"/>
                <w:sz w:val="20"/>
              </w:rPr>
              <w:t>PARTICIPAÇÃO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EM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pacing w:val="-1"/>
                <w:sz w:val="20"/>
              </w:rPr>
              <w:t>BANCA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MONOGRAFIA/DEFESA</w:t>
            </w:r>
            <w:r w:rsidRPr="00A119D4">
              <w:rPr>
                <w:b/>
                <w:spacing w:val="-1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CURSO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ESPECIALIZAÇÃO/</w:t>
            </w:r>
            <w:r w:rsidRPr="00A119D4">
              <w:rPr>
                <w:b/>
                <w:spacing w:val="-3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DEFESA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ESTÁGIO CURRICULAR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MÁXIMO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05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PONTOS)</w:t>
            </w:r>
          </w:p>
          <w:p w:rsidR="00304ED1" w:rsidRDefault="00304ED1" w:rsidP="00304ED1">
            <w:pPr>
              <w:pStyle w:val="TableParagraph"/>
              <w:spacing w:before="184"/>
              <w:rPr>
                <w:b/>
                <w:spacing w:val="-1"/>
                <w:sz w:val="20"/>
              </w:rPr>
            </w:pPr>
          </w:p>
          <w:p w:rsidR="00304ED1" w:rsidRDefault="00304ED1" w:rsidP="00304ED1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ENSINO)</w:t>
            </w:r>
          </w:p>
          <w:p w:rsidR="00304ED1" w:rsidRDefault="00304ED1" w:rsidP="00304ED1">
            <w:pPr>
              <w:pStyle w:val="TableParagraph"/>
              <w:rPr>
                <w:b/>
              </w:rPr>
            </w:pPr>
          </w:p>
          <w:p w:rsidR="00304ED1" w:rsidRPr="00A119D4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0,5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304ED1">
        <w:trPr>
          <w:trHeight w:val="2814"/>
        </w:trPr>
        <w:tc>
          <w:tcPr>
            <w:tcW w:w="6431" w:type="dxa"/>
          </w:tcPr>
          <w:p w:rsidR="00304ED1" w:rsidRPr="00A119D4" w:rsidRDefault="00304ED1" w:rsidP="00460193">
            <w:pPr>
              <w:pStyle w:val="TableParagraph"/>
              <w:numPr>
                <w:ilvl w:val="0"/>
                <w:numId w:val="9"/>
              </w:numPr>
              <w:spacing w:before="184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BOLSISTA</w:t>
            </w:r>
            <w:r w:rsidRPr="00A119D4">
              <w:rPr>
                <w:b/>
                <w:spacing w:val="-8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DE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MESTRADO</w:t>
            </w:r>
          </w:p>
          <w:p w:rsidR="00304ED1" w:rsidRDefault="00304ED1" w:rsidP="00304ED1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304ED1" w:rsidRDefault="00304ED1" w:rsidP="00304ED1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304ED1" w:rsidRDefault="00304ED1" w:rsidP="00304ED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Bolsistas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defenderem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correspondentes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  <w:p w:rsidR="001B39AA" w:rsidRDefault="001B39AA" w:rsidP="00304ED1">
            <w:pPr>
              <w:pStyle w:val="TableParagraph"/>
              <w:spacing w:before="184"/>
              <w:rPr>
                <w:sz w:val="20"/>
              </w:rPr>
            </w:pPr>
          </w:p>
          <w:p w:rsidR="001B39AA" w:rsidRDefault="001B39AA" w:rsidP="001B39A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  <w:p w:rsidR="001B39AA" w:rsidRPr="00A119D4" w:rsidRDefault="001B39AA" w:rsidP="00304ED1">
            <w:pPr>
              <w:pStyle w:val="TableParagraph"/>
              <w:spacing w:before="184"/>
              <w:rPr>
                <w:b/>
                <w:spacing w:val="-1"/>
                <w:sz w:val="20"/>
              </w:rPr>
            </w:pP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A93E3C" w:rsidRDefault="00A93E3C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A93E3C" w:rsidRDefault="00A93E3C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A93E3C" w:rsidRDefault="00A93E3C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A93E3C" w:rsidRDefault="00A93E3C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A93E3C" w:rsidRDefault="00A93E3C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304ED1" w:rsidTr="001B39AA">
        <w:trPr>
          <w:trHeight w:val="1846"/>
        </w:trPr>
        <w:tc>
          <w:tcPr>
            <w:tcW w:w="6431" w:type="dxa"/>
          </w:tcPr>
          <w:p w:rsidR="001B39AA" w:rsidRPr="00A119D4" w:rsidRDefault="001B39AA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ESTÁGIO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E/OU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PESQUISA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NO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EXTERIOR</w:t>
            </w:r>
            <w:r w:rsidRPr="00A119D4">
              <w:rPr>
                <w:b/>
                <w:spacing w:val="-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(exceto</w:t>
            </w:r>
            <w:r w:rsidRPr="00A119D4">
              <w:rPr>
                <w:b/>
                <w:spacing w:val="-6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pós-doutorado):</w:t>
            </w:r>
            <w:r w:rsidRPr="00A119D4">
              <w:rPr>
                <w:b/>
                <w:spacing w:val="-47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Com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Bolsa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(CB)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e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Sem</w:t>
            </w:r>
            <w:r w:rsidRPr="00A119D4">
              <w:rPr>
                <w:b/>
                <w:spacing w:val="-1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Bolsa</w:t>
            </w:r>
            <w:r w:rsidRPr="00A119D4">
              <w:rPr>
                <w:b/>
                <w:spacing w:val="-2"/>
                <w:sz w:val="20"/>
              </w:rPr>
              <w:t xml:space="preserve"> </w:t>
            </w:r>
            <w:r w:rsidRPr="00A119D4">
              <w:rPr>
                <w:b/>
                <w:sz w:val="20"/>
              </w:rPr>
              <w:t>(SB)</w:t>
            </w:r>
          </w:p>
          <w:p w:rsidR="001B39AA" w:rsidRDefault="001B39AA" w:rsidP="001B39AA">
            <w:pPr>
              <w:pStyle w:val="TableParagraph"/>
              <w:spacing w:before="195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304ED1" w:rsidRPr="00A119D4" w:rsidRDefault="001B39AA" w:rsidP="001B39AA">
            <w:pPr>
              <w:pStyle w:val="TableParagraph"/>
              <w:spacing w:before="184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bolsas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304ED1" w:rsidRDefault="00304ED1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CB=1,5 pontos/mês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SB=1,0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ponto/mês</w:t>
            </w:r>
          </w:p>
        </w:tc>
        <w:tc>
          <w:tcPr>
            <w:tcW w:w="1169" w:type="dxa"/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304ED1" w:rsidRDefault="00304ED1" w:rsidP="00710DE8">
            <w:pPr>
              <w:pStyle w:val="TableParagraph"/>
              <w:rPr>
                <w:sz w:val="18"/>
              </w:rPr>
            </w:pPr>
          </w:p>
        </w:tc>
      </w:tr>
      <w:tr w:rsidR="00460193" w:rsidTr="001B39AA">
        <w:trPr>
          <w:trHeight w:val="2814"/>
        </w:trPr>
        <w:tc>
          <w:tcPr>
            <w:tcW w:w="6431" w:type="dxa"/>
          </w:tcPr>
          <w:p w:rsidR="00460193" w:rsidRDefault="00460193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  <w:r w:rsidRPr="00A119D4">
              <w:rPr>
                <w:b/>
                <w:sz w:val="20"/>
              </w:rPr>
              <w:t>ORIENTAÇÕES</w:t>
            </w:r>
          </w:p>
          <w:p w:rsidR="00460193" w:rsidRPr="00A119D4" w:rsidRDefault="00460193" w:rsidP="00460193">
            <w:pPr>
              <w:pStyle w:val="TableParagraph"/>
              <w:spacing w:before="189" w:line="232" w:lineRule="auto"/>
              <w:ind w:left="1080" w:right="195"/>
              <w:jc w:val="both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460193" w:rsidRDefault="00460193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</w:tc>
        <w:tc>
          <w:tcPr>
            <w:tcW w:w="1169" w:type="dxa"/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460193" w:rsidRDefault="00460193" w:rsidP="00710DE8">
            <w:pPr>
              <w:pStyle w:val="TableParagraph"/>
              <w:rPr>
                <w:sz w:val="18"/>
              </w:rPr>
            </w:pPr>
          </w:p>
        </w:tc>
      </w:tr>
      <w:tr w:rsidR="001B39AA" w:rsidTr="001B39AA">
        <w:trPr>
          <w:trHeight w:val="2814"/>
        </w:trPr>
        <w:tc>
          <w:tcPr>
            <w:tcW w:w="6431" w:type="dxa"/>
          </w:tcPr>
          <w:p w:rsidR="001B39AA" w:rsidRPr="00FF0B1C" w:rsidRDefault="001B39AA" w:rsidP="00460193">
            <w:pPr>
              <w:pStyle w:val="TableParagraph"/>
              <w:numPr>
                <w:ilvl w:val="1"/>
                <w:numId w:val="9"/>
              </w:numPr>
              <w:spacing w:before="184" w:line="227" w:lineRule="exact"/>
              <w:ind w:left="529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lastRenderedPageBreak/>
              <w:t>ORIENTAÇÃO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9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I.C./MONOGRAFIA/TCC</w:t>
            </w:r>
            <w:r w:rsidRPr="00FF0B1C">
              <w:rPr>
                <w:b/>
                <w:spacing w:val="-8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CONCLUÍDA.</w:t>
            </w:r>
          </w:p>
          <w:p w:rsidR="001B39AA" w:rsidRPr="00FF0B1C" w:rsidRDefault="001B39AA" w:rsidP="001B39AA">
            <w:pPr>
              <w:pStyle w:val="TableParagraph"/>
              <w:spacing w:line="217" w:lineRule="exact"/>
              <w:ind w:left="507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(orientação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TCC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1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2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mesmo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aluno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será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considerada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apenas</w:t>
            </w:r>
            <w:r w:rsidRPr="00FF0B1C"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CD8CE7" wp14:editId="2DA31E2F">
                      <wp:simplePos x="0" y="0"/>
                      <wp:positionH relativeFrom="page">
                        <wp:posOffset>636905</wp:posOffset>
                      </wp:positionH>
                      <wp:positionV relativeFrom="page">
                        <wp:posOffset>7627620</wp:posOffset>
                      </wp:positionV>
                      <wp:extent cx="40005" cy="40005"/>
                      <wp:effectExtent l="0" t="0" r="0" b="0"/>
                      <wp:wrapNone/>
                      <wp:docPr id="1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custGeom>
                                <a:avLst/>
                                <a:gdLst>
                                  <a:gd name="T0" fmla="+- 0 1038 1003"/>
                                  <a:gd name="T1" fmla="*/ T0 w 63"/>
                                  <a:gd name="T2" fmla="+- 0 12074 12012"/>
                                  <a:gd name="T3" fmla="*/ 12074 h 63"/>
                                  <a:gd name="T4" fmla="+- 0 1030 1003"/>
                                  <a:gd name="T5" fmla="*/ T4 w 63"/>
                                  <a:gd name="T6" fmla="+- 0 12074 12012"/>
                                  <a:gd name="T7" fmla="*/ 12074 h 63"/>
                                  <a:gd name="T8" fmla="+- 0 1026 1003"/>
                                  <a:gd name="T9" fmla="*/ T8 w 63"/>
                                  <a:gd name="T10" fmla="+- 0 12073 12012"/>
                                  <a:gd name="T11" fmla="*/ 12073 h 63"/>
                                  <a:gd name="T12" fmla="+- 0 1003 1003"/>
                                  <a:gd name="T13" fmla="*/ T12 w 63"/>
                                  <a:gd name="T14" fmla="+- 0 12047 12012"/>
                                  <a:gd name="T15" fmla="*/ 12047 h 63"/>
                                  <a:gd name="T16" fmla="+- 0 1003 1003"/>
                                  <a:gd name="T17" fmla="*/ T16 w 63"/>
                                  <a:gd name="T18" fmla="+- 0 12039 12012"/>
                                  <a:gd name="T19" fmla="*/ 12039 h 63"/>
                                  <a:gd name="T20" fmla="+- 0 1030 1003"/>
                                  <a:gd name="T21" fmla="*/ T20 w 63"/>
                                  <a:gd name="T22" fmla="+- 0 12012 12012"/>
                                  <a:gd name="T23" fmla="*/ 12012 h 63"/>
                                  <a:gd name="T24" fmla="+- 0 1038 1003"/>
                                  <a:gd name="T25" fmla="*/ T24 w 63"/>
                                  <a:gd name="T26" fmla="+- 0 12012 12012"/>
                                  <a:gd name="T27" fmla="*/ 12012 h 63"/>
                                  <a:gd name="T28" fmla="+- 0 1065 1003"/>
                                  <a:gd name="T29" fmla="*/ T28 w 63"/>
                                  <a:gd name="T30" fmla="+- 0 12043 12012"/>
                                  <a:gd name="T31" fmla="*/ 12043 h 63"/>
                                  <a:gd name="T32" fmla="+- 0 1065 1003"/>
                                  <a:gd name="T33" fmla="*/ T32 w 63"/>
                                  <a:gd name="T34" fmla="+- 0 12047 12012"/>
                                  <a:gd name="T35" fmla="*/ 12047 h 63"/>
                                  <a:gd name="T36" fmla="+- 0 1038 1003"/>
                                  <a:gd name="T37" fmla="*/ T36 w 63"/>
                                  <a:gd name="T38" fmla="+- 0 12074 12012"/>
                                  <a:gd name="T39" fmla="*/ 12074 h 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63" h="63">
                                    <a:moveTo>
                                      <a:pt x="35" y="62"/>
                                    </a:moveTo>
                                    <a:lnTo>
                                      <a:pt x="27" y="62"/>
                                    </a:lnTo>
                                    <a:lnTo>
                                      <a:pt x="23" y="6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1CE2" id="Freeform 4" o:spid="_x0000_s1026" style="position:absolute;margin-left:50.15pt;margin-top:600.6pt;width:3.15pt;height: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" path="m35,62r-8,l23,61,,35,,27,27,r8,l62,31r,4l35,62xe" fillcolor="black" stroked="f">
                      <v:path arrowok="t" o:connecttype="custom" o:connectlocs="22225,7666990;17145,7666990;14605,7666355;0,7649845;0,7644765;17145,7627620;22225,7627620;39370,7647305;39370,7649845;22225,7666990" o:connectangles="0,0,0,0,0,0,0,0,0,0"/>
                      <w10:wrap anchorx="page" anchory="page"/>
                    </v:shape>
                  </w:pict>
                </mc:Fallback>
              </mc:AlternateContent>
            </w:r>
            <w:r w:rsidRPr="00FF0B1C">
              <w:rPr>
                <w:b/>
                <w:sz w:val="20"/>
              </w:rPr>
              <w:t>como</w:t>
            </w:r>
            <w:r w:rsidRPr="00FF0B1C">
              <w:rPr>
                <w:b/>
                <w:spacing w:val="-5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uma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orientação)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(MÁXIMO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5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6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PONTOS)</w:t>
            </w:r>
          </w:p>
          <w:p w:rsidR="001B39AA" w:rsidRPr="00FF0B1C" w:rsidRDefault="001B39AA" w:rsidP="001B39AA">
            <w:pPr>
              <w:pStyle w:val="TableParagraph"/>
              <w:rPr>
                <w:b/>
              </w:rPr>
            </w:pPr>
          </w:p>
          <w:p w:rsidR="001B39AA" w:rsidRPr="00FF0B1C" w:rsidRDefault="001B39AA" w:rsidP="001B39AA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(COMPROVAR</w:t>
            </w:r>
            <w:r w:rsidRPr="00FF0B1C">
              <w:rPr>
                <w:b/>
                <w:spacing w:val="-11"/>
                <w:sz w:val="20"/>
              </w:rPr>
              <w:t xml:space="preserve"> </w:t>
            </w:r>
            <w:r w:rsidRPr="00FF0B1C">
              <w:rPr>
                <w:b/>
                <w:spacing w:val="-1"/>
                <w:sz w:val="20"/>
              </w:rPr>
              <w:t>COM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pacing w:val="-1"/>
                <w:sz w:val="20"/>
              </w:rPr>
              <w:t>DOCUMENTO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OFICIAL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DA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UNIVERSIDADE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OU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INSTITUIÇÃO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ENSINO)</w:t>
            </w:r>
          </w:p>
          <w:p w:rsidR="001B39AA" w:rsidRDefault="001B39AA" w:rsidP="001B39AA">
            <w:pPr>
              <w:pStyle w:val="TableParagraph"/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Relacionar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as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atividades</w:t>
            </w:r>
            <w:r w:rsidRPr="00FF0B1C">
              <w:rPr>
                <w:b/>
                <w:spacing w:val="-3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nesse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local.</w:t>
            </w:r>
          </w:p>
          <w:p w:rsidR="001B39AA" w:rsidRPr="00A119D4" w:rsidRDefault="001B39AA" w:rsidP="001B39AA">
            <w:pPr>
              <w:pStyle w:val="TableParagraph"/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</w:p>
        </w:tc>
        <w:tc>
          <w:tcPr>
            <w:tcW w:w="1741" w:type="dxa"/>
          </w:tcPr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B39AA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pontos/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orientação</w:t>
            </w:r>
          </w:p>
        </w:tc>
        <w:tc>
          <w:tcPr>
            <w:tcW w:w="1169" w:type="dxa"/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</w:tr>
      <w:tr w:rsidR="001B39AA" w:rsidTr="001B39AA">
        <w:trPr>
          <w:trHeight w:val="2814"/>
        </w:trPr>
        <w:tc>
          <w:tcPr>
            <w:tcW w:w="6431" w:type="dxa"/>
          </w:tcPr>
          <w:p w:rsidR="001B39AA" w:rsidRDefault="001B39AA" w:rsidP="00460193">
            <w:pPr>
              <w:pStyle w:val="TableParagraph"/>
              <w:numPr>
                <w:ilvl w:val="1"/>
                <w:numId w:val="9"/>
              </w:numPr>
              <w:spacing w:before="189" w:line="232" w:lineRule="auto"/>
              <w:ind w:left="529" w:right="195"/>
              <w:jc w:val="both"/>
              <w:rPr>
                <w:b/>
                <w:sz w:val="20"/>
              </w:rPr>
            </w:pPr>
            <w:r w:rsidRPr="00FF0B1C">
              <w:rPr>
                <w:b/>
                <w:spacing w:val="-1"/>
                <w:sz w:val="20"/>
              </w:rPr>
              <w:t>CO-ORIENTAÇÃO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I.C./MONOGRAFIA/TCC</w:t>
            </w:r>
            <w:r w:rsidRPr="00FF0B1C">
              <w:rPr>
                <w:b/>
                <w:spacing w:val="-10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CONCLUÍDA.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(Coorientação</w:t>
            </w:r>
            <w:r>
              <w:rPr>
                <w:b/>
                <w:sz w:val="20"/>
              </w:rPr>
              <w:t xml:space="preserve"> de TCC 1 e 2 do mesmo aluno será considerada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apenas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co-orientação)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  <w:p w:rsidR="001B39AA" w:rsidRDefault="001B39AA" w:rsidP="001B39AA">
            <w:pPr>
              <w:pStyle w:val="TableParagraph"/>
              <w:spacing w:line="232" w:lineRule="auto"/>
              <w:ind w:left="9" w:right="261"/>
              <w:rPr>
                <w:b/>
                <w:spacing w:val="-1"/>
                <w:sz w:val="20"/>
              </w:rPr>
            </w:pPr>
          </w:p>
          <w:p w:rsidR="001B39AA" w:rsidRDefault="001B39AA" w:rsidP="001B39AA">
            <w:pPr>
              <w:pStyle w:val="TableParagraph"/>
              <w:spacing w:line="232" w:lineRule="auto"/>
              <w:ind w:left="9" w:right="2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ENSINO)</w:t>
            </w:r>
          </w:p>
          <w:p w:rsidR="001B39AA" w:rsidRDefault="001B39AA" w:rsidP="001B39AA">
            <w:pPr>
              <w:pStyle w:val="TableParagraph"/>
              <w:rPr>
                <w:b/>
              </w:rPr>
            </w:pPr>
          </w:p>
          <w:p w:rsidR="001B39AA" w:rsidRPr="00A119D4" w:rsidRDefault="001B39AA" w:rsidP="001B39AA">
            <w:pPr>
              <w:pStyle w:val="TableParagraph"/>
              <w:spacing w:before="189" w:line="232" w:lineRule="auto"/>
              <w:ind w:left="169" w:right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B39AA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ponto/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orientação</w:t>
            </w:r>
          </w:p>
        </w:tc>
        <w:tc>
          <w:tcPr>
            <w:tcW w:w="1169" w:type="dxa"/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</w:tr>
      <w:tr w:rsidR="001B39AA" w:rsidTr="001B39AA">
        <w:trPr>
          <w:trHeight w:val="2814"/>
        </w:trPr>
        <w:tc>
          <w:tcPr>
            <w:tcW w:w="6431" w:type="dxa"/>
          </w:tcPr>
          <w:p w:rsidR="001B39AA" w:rsidRPr="00FF0B1C" w:rsidRDefault="001B39AA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368"/>
              <w:jc w:val="both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CONSULTORIA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i/>
                <w:sz w:val="20"/>
              </w:rPr>
              <w:t>AD</w:t>
            </w:r>
            <w:r w:rsidRPr="00FF0B1C">
              <w:rPr>
                <w:b/>
                <w:i/>
                <w:spacing w:val="-7"/>
                <w:sz w:val="20"/>
              </w:rPr>
              <w:t xml:space="preserve"> </w:t>
            </w:r>
            <w:r w:rsidRPr="00FF0B1C">
              <w:rPr>
                <w:b/>
                <w:i/>
                <w:sz w:val="20"/>
              </w:rPr>
              <w:t>HOC</w:t>
            </w:r>
            <w:r w:rsidRPr="00FF0B1C">
              <w:rPr>
                <w:b/>
                <w:i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TRABALHO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CONCLUSÃO</w:t>
            </w:r>
            <w:r w:rsidRPr="00FF0B1C">
              <w:rPr>
                <w:b/>
                <w:spacing w:val="-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CURSO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(máximo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5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pontos)</w:t>
            </w:r>
          </w:p>
          <w:p w:rsidR="001B39AA" w:rsidRPr="00FF0B1C" w:rsidRDefault="001B39AA" w:rsidP="001B39AA">
            <w:pPr>
              <w:pStyle w:val="TableParagraph"/>
              <w:rPr>
                <w:b/>
              </w:rPr>
            </w:pPr>
          </w:p>
          <w:p w:rsidR="001B39AA" w:rsidRDefault="001B39AA" w:rsidP="001B39AA">
            <w:pPr>
              <w:pStyle w:val="TableParagraph"/>
              <w:ind w:left="9"/>
              <w:rPr>
                <w:b/>
                <w:sz w:val="20"/>
              </w:rPr>
            </w:pPr>
          </w:p>
          <w:p w:rsidR="001B39AA" w:rsidRDefault="001B39AA" w:rsidP="001B39AA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(COMPROVAR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UNIVERSIDADE)</w:t>
            </w:r>
          </w:p>
          <w:p w:rsidR="001B39AA" w:rsidRDefault="001B39AA" w:rsidP="001B39AA">
            <w:pPr>
              <w:pStyle w:val="TableParagraph"/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</w:p>
          <w:p w:rsidR="001B39AA" w:rsidRPr="00A119D4" w:rsidRDefault="001B39AA" w:rsidP="001B39AA">
            <w:pPr>
              <w:pStyle w:val="TableParagraph"/>
              <w:spacing w:before="189" w:line="232" w:lineRule="auto"/>
              <w:ind w:right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</w:p>
        </w:tc>
        <w:tc>
          <w:tcPr>
            <w:tcW w:w="1741" w:type="dxa"/>
          </w:tcPr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0,5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ponto/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parecer</w:t>
            </w:r>
          </w:p>
        </w:tc>
        <w:tc>
          <w:tcPr>
            <w:tcW w:w="1169" w:type="dxa"/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</w:tr>
      <w:tr w:rsidR="001B39AA" w:rsidTr="001B39AA">
        <w:trPr>
          <w:trHeight w:val="2814"/>
        </w:trPr>
        <w:tc>
          <w:tcPr>
            <w:tcW w:w="6431" w:type="dxa"/>
          </w:tcPr>
          <w:p w:rsidR="001B39AA" w:rsidRDefault="001B39AA" w:rsidP="00460193">
            <w:pPr>
              <w:pStyle w:val="TableParagraph"/>
              <w:numPr>
                <w:ilvl w:val="0"/>
                <w:numId w:val="9"/>
              </w:numPr>
              <w:spacing w:before="189" w:line="232" w:lineRule="auto"/>
              <w:ind w:right="368"/>
              <w:jc w:val="both"/>
              <w:rPr>
                <w:b/>
                <w:sz w:val="20"/>
              </w:rPr>
            </w:pPr>
            <w:r w:rsidRPr="00FF0B1C">
              <w:rPr>
                <w:b/>
                <w:sz w:val="20"/>
              </w:rPr>
              <w:t>REVISOR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PERIÓDICO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COM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NA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ÁREA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4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MEDICINA</w:t>
            </w:r>
            <w:r w:rsidRPr="00FF0B1C">
              <w:rPr>
                <w:b/>
                <w:spacing w:val="-47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VETERINÁRIA. (Será considerado o máximo de 10 pontos totais</w:t>
            </w:r>
            <w:r w:rsidRPr="00FF0B1C">
              <w:rPr>
                <w:b/>
                <w:spacing w:val="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para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revisão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de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artigos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em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periódicos</w:t>
            </w:r>
            <w:r w:rsidRPr="00FF0B1C">
              <w:rPr>
                <w:b/>
                <w:spacing w:val="-1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com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QUALIS</w:t>
            </w:r>
            <w:r w:rsidRPr="00FF0B1C">
              <w:rPr>
                <w:b/>
                <w:spacing w:val="-2"/>
                <w:sz w:val="20"/>
              </w:rPr>
              <w:t xml:space="preserve"> </w:t>
            </w:r>
            <w:r w:rsidRPr="00FF0B1C">
              <w:rPr>
                <w:b/>
                <w:sz w:val="20"/>
              </w:rPr>
              <w:t>B5</w:t>
            </w:r>
            <w:r>
              <w:rPr>
                <w:b/>
                <w:sz w:val="20"/>
              </w:rPr>
              <w:t>)</w:t>
            </w:r>
          </w:p>
          <w:p w:rsidR="001B39AA" w:rsidRDefault="001B39AA" w:rsidP="001B39AA">
            <w:pPr>
              <w:pStyle w:val="TableParagraph"/>
              <w:spacing w:line="232" w:lineRule="auto"/>
              <w:ind w:left="9" w:right="4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(COMPROVAR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CARTA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OFICIAL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REVISTA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CONTENDO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DATA)</w:t>
            </w:r>
          </w:p>
          <w:p w:rsidR="001B39AA" w:rsidRPr="001B39AA" w:rsidRDefault="001B39AA" w:rsidP="001B39AA">
            <w:pPr>
              <w:pStyle w:val="TableParagraph"/>
              <w:spacing w:before="2"/>
              <w:rPr>
                <w:b/>
                <w:sz w:val="12"/>
              </w:rPr>
            </w:pPr>
          </w:p>
          <w:p w:rsidR="001B39AA" w:rsidRDefault="001B39AA" w:rsidP="001B39AA">
            <w:pPr>
              <w:pStyle w:val="TableParagraph"/>
              <w:spacing w:line="232" w:lineRule="auto"/>
              <w:ind w:left="507" w:right="20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CAPES-2013-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Veterinária.</w:t>
            </w:r>
          </w:p>
          <w:p w:rsidR="001B39AA" w:rsidRDefault="001B39AA" w:rsidP="001B39AA">
            <w:pPr>
              <w:pStyle w:val="TableParagraph"/>
              <w:rPr>
                <w:b/>
              </w:rPr>
            </w:pPr>
          </w:p>
          <w:p w:rsidR="001B39AA" w:rsidRDefault="001B39AA" w:rsidP="001B39AA">
            <w:pPr>
              <w:pStyle w:val="TableParagraph"/>
              <w:spacing w:line="232" w:lineRule="auto"/>
              <w:ind w:left="9" w:right="457"/>
              <w:rPr>
                <w:sz w:val="20"/>
              </w:rPr>
            </w:pPr>
            <w:r>
              <w:rPr>
                <w:sz w:val="20"/>
              </w:rPr>
              <w:t>PERIÓDICOS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QUALIS-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CAPES 2013-2016 NA ÁREA DE MEDICINA VETERINÁRIA, 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FOREM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PUBLICADAS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PERIÓDICO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FATOR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PONTUADOS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encontrada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:rsidR="001B39AA" w:rsidRDefault="00E67CA5" w:rsidP="001B39AA">
            <w:pPr>
              <w:pStyle w:val="TableParagraph"/>
              <w:spacing w:before="3" w:line="232" w:lineRule="auto"/>
              <w:ind w:left="9" w:right="425"/>
              <w:rPr>
                <w:sz w:val="20"/>
              </w:rPr>
            </w:pPr>
            <w:hyperlink r:id="rId8">
              <w:r w:rsidR="001B39AA">
                <w:rPr>
                  <w:sz w:val="20"/>
                </w:rPr>
                <w:t>http://capes.gov.br/images/stories/download/avaliacao/relatorios-finais-</w:t>
              </w:r>
            </w:hyperlink>
            <w:r w:rsidR="001B39AA">
              <w:rPr>
                <w:spacing w:val="1"/>
                <w:sz w:val="20"/>
              </w:rPr>
              <w:t xml:space="preserve"> </w:t>
            </w:r>
            <w:r w:rsidR="001B39AA">
              <w:rPr>
                <w:w w:val="95"/>
                <w:sz w:val="20"/>
              </w:rPr>
              <w:t>quadrienal-2017/20122017-MEDICINA-VETERINARIA-quadrienal.pdf):</w:t>
            </w:r>
          </w:p>
          <w:p w:rsidR="001B39AA" w:rsidRDefault="001B39AA" w:rsidP="001B39A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B39AA" w:rsidRDefault="001B39AA" w:rsidP="001B39AA">
            <w:pPr>
              <w:pStyle w:val="TableParagraph"/>
              <w:spacing w:before="1" w:line="232" w:lineRule="auto"/>
              <w:ind w:left="9" w:right="58"/>
              <w:rPr>
                <w:sz w:val="20"/>
              </w:rPr>
            </w:pPr>
            <w:r>
              <w:rPr>
                <w:sz w:val="20"/>
              </w:rPr>
              <w:t>Classificação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Percentual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Quadrienal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Veterinária,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2017):</w:t>
            </w:r>
          </w:p>
          <w:p w:rsidR="001B39AA" w:rsidRDefault="001B39AA" w:rsidP="001B39AA">
            <w:pPr>
              <w:pStyle w:val="TableParagraph"/>
              <w:spacing w:before="195" w:line="441" w:lineRule="auto"/>
              <w:ind w:left="9" w:right="64"/>
              <w:rPr>
                <w:sz w:val="20"/>
              </w:rPr>
            </w:pPr>
            <w:r>
              <w:rPr>
                <w:sz w:val="20"/>
              </w:rPr>
              <w:t>A1àFator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3,029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2,041</w:t>
            </w:r>
          </w:p>
          <w:p w:rsidR="001B39AA" w:rsidRDefault="001B39AA" w:rsidP="001B39AA">
            <w:pPr>
              <w:pStyle w:val="TableParagraph"/>
              <w:spacing w:before="189" w:line="232" w:lineRule="auto"/>
              <w:ind w:right="368"/>
              <w:jc w:val="both"/>
              <w:rPr>
                <w:sz w:val="20"/>
              </w:rPr>
            </w:pPr>
            <w:r>
              <w:rPr>
                <w:sz w:val="20"/>
              </w:rPr>
              <w:t>B1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0,729</w:t>
            </w:r>
          </w:p>
          <w:p w:rsidR="001B39AA" w:rsidRDefault="001B39AA" w:rsidP="001B39AA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0,206</w:t>
            </w:r>
          </w:p>
          <w:p w:rsidR="001B39AA" w:rsidRDefault="001B39AA" w:rsidP="001B39AA">
            <w:pPr>
              <w:pStyle w:val="TableParagraph"/>
              <w:spacing w:before="193"/>
              <w:ind w:left="9"/>
              <w:rPr>
                <w:sz w:val="20"/>
              </w:rPr>
            </w:pPr>
            <w:r>
              <w:rPr>
                <w:sz w:val="20"/>
              </w:rPr>
              <w:t>B3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indexadores*</w:t>
            </w:r>
          </w:p>
          <w:p w:rsidR="001B39AA" w:rsidRDefault="001B39AA" w:rsidP="001B39AA">
            <w:pPr>
              <w:pStyle w:val="TableParagraph"/>
              <w:spacing w:before="193" w:line="227" w:lineRule="exact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JCR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Reports;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Web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Thompson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Reuters.</w:t>
            </w:r>
          </w:p>
          <w:p w:rsidR="001B39AA" w:rsidRDefault="001B39AA" w:rsidP="001B39AA">
            <w:pPr>
              <w:pStyle w:val="TableParagraph"/>
              <w:spacing w:before="2" w:line="232" w:lineRule="auto"/>
              <w:ind w:left="9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z w:val="20"/>
                <w:u w:val="single"/>
              </w:rPr>
              <w:t>Bases</w:t>
            </w:r>
            <w:r>
              <w:rPr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indexadoras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PubMed,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Scielo,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CABI,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Biological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abstracts,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Zoological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Records,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SJR,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Google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Schoolar.</w:t>
            </w:r>
          </w:p>
          <w:p w:rsidR="001B39AA" w:rsidRDefault="001B39AA" w:rsidP="001B39AA">
            <w:pPr>
              <w:pStyle w:val="TableParagraph"/>
              <w:rPr>
                <w:b/>
              </w:rPr>
            </w:pPr>
          </w:p>
          <w:p w:rsidR="001B39AA" w:rsidRDefault="001B39AA" w:rsidP="001B39AA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Imprimir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JCR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1B39AA" w:rsidRDefault="001B39AA" w:rsidP="001B39AA">
            <w:pPr>
              <w:pStyle w:val="TableParagraph"/>
              <w:spacing w:before="2" w:line="232" w:lineRule="auto"/>
              <w:ind w:left="9" w:right="6"/>
              <w:rPr>
                <w:sz w:val="20"/>
              </w:rPr>
            </w:pPr>
            <w:r>
              <w:rPr>
                <w:sz w:val="20"/>
              </w:rPr>
              <w:t>Revista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INDEXADORAS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relativas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período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anos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  <w:u w:val="single"/>
              </w:rPr>
              <w:t>ublicação</w:t>
            </w:r>
            <w:r>
              <w:rPr>
                <w:sz w:val="20"/>
              </w:rPr>
              <w:t>.</w:t>
            </w:r>
          </w:p>
          <w:p w:rsidR="001B39AA" w:rsidRDefault="001B39AA" w:rsidP="001B39AA">
            <w:pPr>
              <w:pStyle w:val="TableParagraph"/>
              <w:rPr>
                <w:b/>
              </w:rPr>
            </w:pPr>
          </w:p>
          <w:p w:rsidR="001B39AA" w:rsidRPr="00FF0B1C" w:rsidRDefault="001B39AA" w:rsidP="001B39AA">
            <w:pPr>
              <w:pStyle w:val="TableParagraph"/>
              <w:spacing w:before="189" w:line="232" w:lineRule="auto"/>
              <w:ind w:right="3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Relacionar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local.</w:t>
            </w:r>
          </w:p>
        </w:tc>
        <w:tc>
          <w:tcPr>
            <w:tcW w:w="1741" w:type="dxa"/>
          </w:tcPr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-38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A1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10,0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-38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A2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B1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7,0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B2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B3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4,0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B4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2,5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</w:p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pacing w:val="1"/>
                <w:sz w:val="18"/>
              </w:rPr>
            </w:pPr>
          </w:p>
          <w:p w:rsidR="001B39AA" w:rsidRDefault="001B39AA" w:rsidP="001D3714">
            <w:pPr>
              <w:pStyle w:val="TableParagraph"/>
              <w:jc w:val="center"/>
              <w:rPr>
                <w:rFonts w:ascii="Calibri"/>
                <w:sz w:val="18"/>
              </w:rPr>
            </w:pPr>
            <w:r>
              <w:rPr>
                <w:rFonts w:ascii="Calibri" w:hAnsi="Calibri"/>
                <w:sz w:val="18"/>
              </w:rPr>
              <w:t>Qualis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B5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1169" w:type="dxa"/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right w:val="single" w:sz="12" w:space="0" w:color="808080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</w:tr>
      <w:tr w:rsidR="001B39AA" w:rsidTr="001B39AA">
        <w:trPr>
          <w:trHeight w:val="250"/>
        </w:trPr>
        <w:tc>
          <w:tcPr>
            <w:tcW w:w="6431" w:type="dxa"/>
            <w:tcBorders>
              <w:bottom w:val="single" w:sz="4" w:space="0" w:color="auto"/>
            </w:tcBorders>
          </w:tcPr>
          <w:p w:rsidR="001B39AA" w:rsidRPr="00FF0B1C" w:rsidRDefault="001B39AA" w:rsidP="001B39AA">
            <w:pPr>
              <w:pStyle w:val="TableParagraph"/>
              <w:spacing w:before="189" w:line="232" w:lineRule="auto"/>
              <w:ind w:right="3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1B39AA" w:rsidRDefault="001B39AA" w:rsidP="001D3714">
            <w:pPr>
              <w:pStyle w:val="TableParagraph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12" w:space="0" w:color="808080"/>
            </w:tcBorders>
          </w:tcPr>
          <w:p w:rsidR="001B39AA" w:rsidRDefault="001B39AA" w:rsidP="00710DE8">
            <w:pPr>
              <w:pStyle w:val="TableParagraph"/>
              <w:rPr>
                <w:sz w:val="18"/>
              </w:rPr>
            </w:pPr>
          </w:p>
        </w:tc>
      </w:tr>
    </w:tbl>
    <w:p w:rsidR="00DF3D0C" w:rsidRDefault="00DF3D0C" w:rsidP="00DF3D0C">
      <w:pPr>
        <w:rPr>
          <w:sz w:val="18"/>
        </w:rPr>
        <w:sectPr w:rsidR="00DF3D0C">
          <w:headerReference w:type="default" r:id="rId9"/>
          <w:footerReference w:type="default" r:id="rId10"/>
          <w:pgSz w:w="11900" w:h="16840"/>
          <w:pgMar w:top="480" w:right="440" w:bottom="460" w:left="560" w:header="274" w:footer="280" w:gutter="0"/>
          <w:cols w:space="720"/>
        </w:sectPr>
      </w:pPr>
      <w:bookmarkStart w:id="0" w:name="_GoBack"/>
      <w:bookmarkEnd w:id="0"/>
    </w:p>
    <w:p w:rsidR="00DF3D0C" w:rsidRDefault="00DF3D0C" w:rsidP="00397C64">
      <w:pPr>
        <w:pStyle w:val="Ttulo2"/>
        <w:spacing w:before="91"/>
        <w:ind w:left="0" w:right="268"/>
        <w:jc w:val="left"/>
        <w:rPr>
          <w:rFonts w:ascii="Times New Roman"/>
          <w:b w:val="0"/>
        </w:rPr>
      </w:pPr>
    </w:p>
    <w:sectPr w:rsidR="00DF3D0C">
      <w:pgSz w:w="11910" w:h="16840"/>
      <w:pgMar w:top="2280" w:right="720" w:bottom="1600" w:left="1240" w:header="716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A5" w:rsidRDefault="00E67CA5">
      <w:r>
        <w:separator/>
      </w:r>
    </w:p>
  </w:endnote>
  <w:endnote w:type="continuationSeparator" w:id="0">
    <w:p w:rsidR="00E67CA5" w:rsidRDefault="00E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E8" w:rsidRDefault="00710DE8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A5" w:rsidRDefault="00E67CA5">
      <w:r>
        <w:separator/>
      </w:r>
    </w:p>
  </w:footnote>
  <w:footnote w:type="continuationSeparator" w:id="0">
    <w:p w:rsidR="00E67CA5" w:rsidRDefault="00E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E8" w:rsidRPr="00715630" w:rsidRDefault="00710DE8" w:rsidP="007156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95"/>
    <w:multiLevelType w:val="hybridMultilevel"/>
    <w:tmpl w:val="5D46D03E"/>
    <w:lvl w:ilvl="0" w:tplc="563CA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0AD"/>
    <w:multiLevelType w:val="hybridMultilevel"/>
    <w:tmpl w:val="4B7AE804"/>
    <w:lvl w:ilvl="0" w:tplc="BFA8295E">
      <w:start w:val="2"/>
      <w:numFmt w:val="decimal"/>
      <w:lvlText w:val="%1"/>
      <w:lvlJc w:val="left"/>
      <w:pPr>
        <w:ind w:left="720" w:hanging="360"/>
      </w:pPr>
      <w:rPr>
        <w:rFonts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0C"/>
    <w:multiLevelType w:val="hybridMultilevel"/>
    <w:tmpl w:val="2E886BC8"/>
    <w:lvl w:ilvl="0" w:tplc="3064BD6C">
      <w:numFmt w:val="bullet"/>
      <w:lvlText w:val="●"/>
      <w:lvlJc w:val="left"/>
      <w:pPr>
        <w:ind w:left="352" w:hanging="284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5E600B94">
      <w:numFmt w:val="bullet"/>
      <w:lvlText w:val="•"/>
      <w:lvlJc w:val="left"/>
      <w:pPr>
        <w:ind w:left="797" w:hanging="284"/>
      </w:pPr>
      <w:rPr>
        <w:rFonts w:hint="default"/>
        <w:lang w:val="pt-PT" w:eastAsia="en-US" w:bidi="ar-SA"/>
      </w:rPr>
    </w:lvl>
    <w:lvl w:ilvl="2" w:tplc="71A42EA0">
      <w:numFmt w:val="bullet"/>
      <w:lvlText w:val="•"/>
      <w:lvlJc w:val="left"/>
      <w:pPr>
        <w:ind w:left="1235" w:hanging="284"/>
      </w:pPr>
      <w:rPr>
        <w:rFonts w:hint="default"/>
        <w:lang w:val="pt-PT" w:eastAsia="en-US" w:bidi="ar-SA"/>
      </w:rPr>
    </w:lvl>
    <w:lvl w:ilvl="3" w:tplc="1844684A">
      <w:numFmt w:val="bullet"/>
      <w:lvlText w:val="•"/>
      <w:lvlJc w:val="left"/>
      <w:pPr>
        <w:ind w:left="1673" w:hanging="284"/>
      </w:pPr>
      <w:rPr>
        <w:rFonts w:hint="default"/>
        <w:lang w:val="pt-PT" w:eastAsia="en-US" w:bidi="ar-SA"/>
      </w:rPr>
    </w:lvl>
    <w:lvl w:ilvl="4" w:tplc="41D862CC">
      <w:numFmt w:val="bullet"/>
      <w:lvlText w:val="•"/>
      <w:lvlJc w:val="left"/>
      <w:pPr>
        <w:ind w:left="2111" w:hanging="284"/>
      </w:pPr>
      <w:rPr>
        <w:rFonts w:hint="default"/>
        <w:lang w:val="pt-PT" w:eastAsia="en-US" w:bidi="ar-SA"/>
      </w:rPr>
    </w:lvl>
    <w:lvl w:ilvl="5" w:tplc="BF70D652">
      <w:numFmt w:val="bullet"/>
      <w:lvlText w:val="•"/>
      <w:lvlJc w:val="left"/>
      <w:pPr>
        <w:ind w:left="2549" w:hanging="284"/>
      </w:pPr>
      <w:rPr>
        <w:rFonts w:hint="default"/>
        <w:lang w:val="pt-PT" w:eastAsia="en-US" w:bidi="ar-SA"/>
      </w:rPr>
    </w:lvl>
    <w:lvl w:ilvl="6" w:tplc="C91229EC">
      <w:numFmt w:val="bullet"/>
      <w:lvlText w:val="•"/>
      <w:lvlJc w:val="left"/>
      <w:pPr>
        <w:ind w:left="2986" w:hanging="284"/>
      </w:pPr>
      <w:rPr>
        <w:rFonts w:hint="default"/>
        <w:lang w:val="pt-PT" w:eastAsia="en-US" w:bidi="ar-SA"/>
      </w:rPr>
    </w:lvl>
    <w:lvl w:ilvl="7" w:tplc="A120C5CE">
      <w:numFmt w:val="bullet"/>
      <w:lvlText w:val="•"/>
      <w:lvlJc w:val="left"/>
      <w:pPr>
        <w:ind w:left="3424" w:hanging="284"/>
      </w:pPr>
      <w:rPr>
        <w:rFonts w:hint="default"/>
        <w:lang w:val="pt-PT" w:eastAsia="en-US" w:bidi="ar-SA"/>
      </w:rPr>
    </w:lvl>
    <w:lvl w:ilvl="8" w:tplc="26E696FE">
      <w:numFmt w:val="bullet"/>
      <w:lvlText w:val="•"/>
      <w:lvlJc w:val="left"/>
      <w:pPr>
        <w:ind w:left="3862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D617423"/>
    <w:multiLevelType w:val="hybridMultilevel"/>
    <w:tmpl w:val="4AD40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8DF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1AD4575"/>
    <w:multiLevelType w:val="multilevel"/>
    <w:tmpl w:val="549069D6"/>
    <w:lvl w:ilvl="0">
      <w:start w:val="1"/>
      <w:numFmt w:val="decimal"/>
      <w:lvlText w:val="%1."/>
      <w:lvlJc w:val="left"/>
      <w:pPr>
        <w:ind w:left="1394" w:hanging="117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94" w:hanging="117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566" w:hanging="1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1" w:hanging="1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7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2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1176"/>
      </w:pPr>
      <w:rPr>
        <w:rFonts w:hint="default"/>
        <w:lang w:val="pt-PT" w:eastAsia="en-US" w:bidi="ar-SA"/>
      </w:rPr>
    </w:lvl>
  </w:abstractNum>
  <w:abstractNum w:abstractNumId="6" w15:restartNumberingAfterBreak="0">
    <w:nsid w:val="16AB4C1F"/>
    <w:multiLevelType w:val="hybridMultilevel"/>
    <w:tmpl w:val="0FF2F450"/>
    <w:lvl w:ilvl="0" w:tplc="66EC0582">
      <w:start w:val="10"/>
      <w:numFmt w:val="decimal"/>
      <w:lvlText w:val="%1."/>
      <w:lvlJc w:val="left"/>
      <w:pPr>
        <w:ind w:left="853" w:hanging="45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BB2FEE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F544D40"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 w:tplc="F92CAFB0">
      <w:numFmt w:val="bullet"/>
      <w:lvlText w:val="•"/>
      <w:lvlJc w:val="left"/>
      <w:pPr>
        <w:ind w:left="2905" w:hanging="360"/>
      </w:pPr>
      <w:rPr>
        <w:rFonts w:hint="default"/>
        <w:lang w:val="pt-PT" w:eastAsia="en-US" w:bidi="ar-SA"/>
      </w:rPr>
    </w:lvl>
    <w:lvl w:ilvl="4" w:tplc="84BA68C6">
      <w:numFmt w:val="bullet"/>
      <w:lvlText w:val="•"/>
      <w:lvlJc w:val="left"/>
      <w:pPr>
        <w:ind w:left="3911" w:hanging="360"/>
      </w:pPr>
      <w:rPr>
        <w:rFonts w:hint="default"/>
        <w:lang w:val="pt-PT" w:eastAsia="en-US" w:bidi="ar-SA"/>
      </w:rPr>
    </w:lvl>
    <w:lvl w:ilvl="5" w:tplc="CBF879FA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6" w:tplc="E2E4FE2A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16A65C20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8A5C87AE">
      <w:numFmt w:val="bullet"/>
      <w:lvlText w:val="•"/>
      <w:lvlJc w:val="left"/>
      <w:pPr>
        <w:ind w:left="793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F144FF"/>
    <w:multiLevelType w:val="hybridMultilevel"/>
    <w:tmpl w:val="7FAEBF10"/>
    <w:lvl w:ilvl="0" w:tplc="672C6AF4">
      <w:start w:val="1"/>
      <w:numFmt w:val="lowerLetter"/>
      <w:lvlText w:val="%1."/>
      <w:lvlJc w:val="left"/>
      <w:pPr>
        <w:ind w:left="617" w:hanging="187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1" w:tplc="AF0AA19A">
      <w:numFmt w:val="bullet"/>
      <w:lvlText w:val="•"/>
      <w:lvlJc w:val="left"/>
      <w:pPr>
        <w:ind w:left="1647" w:hanging="187"/>
      </w:pPr>
      <w:rPr>
        <w:rFonts w:hint="default"/>
        <w:lang w:val="pt-PT" w:eastAsia="en-US" w:bidi="ar-SA"/>
      </w:rPr>
    </w:lvl>
    <w:lvl w:ilvl="2" w:tplc="34D40AF6">
      <w:numFmt w:val="bullet"/>
      <w:lvlText w:val="•"/>
      <w:lvlJc w:val="left"/>
      <w:pPr>
        <w:ind w:left="2675" w:hanging="187"/>
      </w:pPr>
      <w:rPr>
        <w:rFonts w:hint="default"/>
        <w:lang w:val="pt-PT" w:eastAsia="en-US" w:bidi="ar-SA"/>
      </w:rPr>
    </w:lvl>
    <w:lvl w:ilvl="3" w:tplc="EA6CDB3C">
      <w:numFmt w:val="bullet"/>
      <w:lvlText w:val="•"/>
      <w:lvlJc w:val="left"/>
      <w:pPr>
        <w:ind w:left="3703" w:hanging="187"/>
      </w:pPr>
      <w:rPr>
        <w:rFonts w:hint="default"/>
        <w:lang w:val="pt-PT" w:eastAsia="en-US" w:bidi="ar-SA"/>
      </w:rPr>
    </w:lvl>
    <w:lvl w:ilvl="4" w:tplc="460808B8">
      <w:numFmt w:val="bullet"/>
      <w:lvlText w:val="•"/>
      <w:lvlJc w:val="left"/>
      <w:pPr>
        <w:ind w:left="4731" w:hanging="187"/>
      </w:pPr>
      <w:rPr>
        <w:rFonts w:hint="default"/>
        <w:lang w:val="pt-PT" w:eastAsia="en-US" w:bidi="ar-SA"/>
      </w:rPr>
    </w:lvl>
    <w:lvl w:ilvl="5" w:tplc="E3D62ED4">
      <w:numFmt w:val="bullet"/>
      <w:lvlText w:val="•"/>
      <w:lvlJc w:val="left"/>
      <w:pPr>
        <w:ind w:left="5759" w:hanging="187"/>
      </w:pPr>
      <w:rPr>
        <w:rFonts w:hint="default"/>
        <w:lang w:val="pt-PT" w:eastAsia="en-US" w:bidi="ar-SA"/>
      </w:rPr>
    </w:lvl>
    <w:lvl w:ilvl="6" w:tplc="045EEC3E">
      <w:numFmt w:val="bullet"/>
      <w:lvlText w:val="•"/>
      <w:lvlJc w:val="left"/>
      <w:pPr>
        <w:ind w:left="6787" w:hanging="187"/>
      </w:pPr>
      <w:rPr>
        <w:rFonts w:hint="default"/>
        <w:lang w:val="pt-PT" w:eastAsia="en-US" w:bidi="ar-SA"/>
      </w:rPr>
    </w:lvl>
    <w:lvl w:ilvl="7" w:tplc="9628F738">
      <w:numFmt w:val="bullet"/>
      <w:lvlText w:val="•"/>
      <w:lvlJc w:val="left"/>
      <w:pPr>
        <w:ind w:left="7815" w:hanging="187"/>
      </w:pPr>
      <w:rPr>
        <w:rFonts w:hint="default"/>
        <w:lang w:val="pt-PT" w:eastAsia="en-US" w:bidi="ar-SA"/>
      </w:rPr>
    </w:lvl>
    <w:lvl w:ilvl="8" w:tplc="DBF4E1AC">
      <w:numFmt w:val="bullet"/>
      <w:lvlText w:val="•"/>
      <w:lvlJc w:val="left"/>
      <w:pPr>
        <w:ind w:left="8843" w:hanging="187"/>
      </w:pPr>
      <w:rPr>
        <w:rFonts w:hint="default"/>
        <w:lang w:val="pt-PT" w:eastAsia="en-US" w:bidi="ar-SA"/>
      </w:rPr>
    </w:lvl>
  </w:abstractNum>
  <w:abstractNum w:abstractNumId="8" w15:restartNumberingAfterBreak="0">
    <w:nsid w:val="1A067CB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DD05B6A"/>
    <w:multiLevelType w:val="multilevel"/>
    <w:tmpl w:val="3BFC9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3484435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52C3F1A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2453FE2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56EA1968"/>
    <w:multiLevelType w:val="hybridMultilevel"/>
    <w:tmpl w:val="AA983C32"/>
    <w:lvl w:ilvl="0" w:tplc="B6FA3068">
      <w:start w:val="1"/>
      <w:numFmt w:val="decimal"/>
      <w:lvlText w:val="%1.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D2C5BDA">
      <w:start w:val="1"/>
      <w:numFmt w:val="lowerLetter"/>
      <w:lvlText w:val="%2.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7D62E5E">
      <w:numFmt w:val="bullet"/>
      <w:lvlText w:val="•"/>
      <w:lvlJc w:val="left"/>
      <w:pPr>
        <w:ind w:left="2154" w:hanging="360"/>
      </w:pPr>
      <w:rPr>
        <w:rFonts w:hint="default"/>
        <w:lang w:val="pt-PT" w:eastAsia="en-US" w:bidi="ar-SA"/>
      </w:rPr>
    </w:lvl>
    <w:lvl w:ilvl="3" w:tplc="35E04260">
      <w:numFmt w:val="bullet"/>
      <w:lvlText w:val="•"/>
      <w:lvlJc w:val="left"/>
      <w:pPr>
        <w:ind w:left="3128" w:hanging="360"/>
      </w:pPr>
      <w:rPr>
        <w:rFonts w:hint="default"/>
        <w:lang w:val="pt-PT" w:eastAsia="en-US" w:bidi="ar-SA"/>
      </w:rPr>
    </w:lvl>
    <w:lvl w:ilvl="4" w:tplc="E42889EC">
      <w:numFmt w:val="bullet"/>
      <w:lvlText w:val="•"/>
      <w:lvlJc w:val="left"/>
      <w:pPr>
        <w:ind w:left="4102" w:hanging="360"/>
      </w:pPr>
      <w:rPr>
        <w:rFonts w:hint="default"/>
        <w:lang w:val="pt-PT" w:eastAsia="en-US" w:bidi="ar-SA"/>
      </w:rPr>
    </w:lvl>
    <w:lvl w:ilvl="5" w:tplc="934C3E32">
      <w:numFmt w:val="bullet"/>
      <w:lvlText w:val="•"/>
      <w:lvlJc w:val="left"/>
      <w:pPr>
        <w:ind w:left="5076" w:hanging="360"/>
      </w:pPr>
      <w:rPr>
        <w:rFonts w:hint="default"/>
        <w:lang w:val="pt-PT" w:eastAsia="en-US" w:bidi="ar-SA"/>
      </w:rPr>
    </w:lvl>
    <w:lvl w:ilvl="6" w:tplc="8F2AD3DA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  <w:lvl w:ilvl="7" w:tplc="EDD47CAE"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 w:tplc="B352F276">
      <w:numFmt w:val="bullet"/>
      <w:lvlText w:val="•"/>
      <w:lvlJc w:val="left"/>
      <w:pPr>
        <w:ind w:left="799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CC2589E"/>
    <w:multiLevelType w:val="multilevel"/>
    <w:tmpl w:val="468E2C6E"/>
    <w:lvl w:ilvl="0">
      <w:start w:val="3"/>
      <w:numFmt w:val="decimal"/>
      <w:lvlText w:val="%1."/>
      <w:lvlJc w:val="left"/>
      <w:pPr>
        <w:ind w:left="635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52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F1868E6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6A18717A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70720791"/>
    <w:multiLevelType w:val="hybridMultilevel"/>
    <w:tmpl w:val="C4C43B64"/>
    <w:lvl w:ilvl="0" w:tplc="615C69D6">
      <w:start w:val="1"/>
      <w:numFmt w:val="decimal"/>
      <w:lvlText w:val="%1"/>
      <w:lvlJc w:val="left"/>
      <w:pPr>
        <w:ind w:left="720" w:hanging="360"/>
      </w:pPr>
      <w:rPr>
        <w:rFonts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7F49"/>
    <w:multiLevelType w:val="multilevel"/>
    <w:tmpl w:val="A8AE93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7FB21C9A"/>
    <w:multiLevelType w:val="hybridMultilevel"/>
    <w:tmpl w:val="863ACE1E"/>
    <w:lvl w:ilvl="0" w:tplc="A2C87FDC">
      <w:start w:val="3"/>
      <w:numFmt w:val="decimalZero"/>
      <w:lvlText w:val="%1"/>
      <w:lvlJc w:val="left"/>
      <w:pPr>
        <w:ind w:left="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8"/>
  </w:num>
  <w:num w:numId="10">
    <w:abstractNumId w:val="8"/>
  </w:num>
  <w:num w:numId="11">
    <w:abstractNumId w:val="11"/>
  </w:num>
  <w:num w:numId="12">
    <w:abstractNumId w:val="16"/>
  </w:num>
  <w:num w:numId="13">
    <w:abstractNumId w:val="15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5"/>
    <w:rsid w:val="000E6BB2"/>
    <w:rsid w:val="001B39AA"/>
    <w:rsid w:val="001D3714"/>
    <w:rsid w:val="00304ED1"/>
    <w:rsid w:val="00315B45"/>
    <w:rsid w:val="00322535"/>
    <w:rsid w:val="00397C64"/>
    <w:rsid w:val="00460193"/>
    <w:rsid w:val="005F4433"/>
    <w:rsid w:val="00710DE8"/>
    <w:rsid w:val="00715630"/>
    <w:rsid w:val="00740063"/>
    <w:rsid w:val="007C5B13"/>
    <w:rsid w:val="00930066"/>
    <w:rsid w:val="009D4DD7"/>
    <w:rsid w:val="00A0062C"/>
    <w:rsid w:val="00A66F65"/>
    <w:rsid w:val="00A93E3C"/>
    <w:rsid w:val="00BD1477"/>
    <w:rsid w:val="00BD53B9"/>
    <w:rsid w:val="00D12279"/>
    <w:rsid w:val="00DF3D0C"/>
    <w:rsid w:val="00E02DA8"/>
    <w:rsid w:val="00E35185"/>
    <w:rsid w:val="00E67CA5"/>
    <w:rsid w:val="00EA1EBE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0693"/>
  <w15:docId w15:val="{EAE11E1A-3432-4A14-AEF8-A4412DC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607" w:right="5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10" w:right="5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6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right="4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DF3D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3D0C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rsid w:val="00DF3D0C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DF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3D0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10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es.gov.br/images/stories/download/avaliacao/relatorios-finai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pes.gov.br/images/stories/download/avaliacao/relatorios-finais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3</cp:revision>
  <dcterms:created xsi:type="dcterms:W3CDTF">2022-01-27T19:47:00Z</dcterms:created>
  <dcterms:modified xsi:type="dcterms:W3CDTF">2022-01-27T19:56:00Z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2022-01-05T00:00:00Z</vt:filetime>
  </property>
</Properties>
</file>